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07B" w:rsidRDefault="00A7607B">
      <w:bookmarkStart w:id="0" w:name="_GoBack"/>
      <w:bookmarkEnd w:id="0"/>
      <w:r>
        <w:rPr>
          <w:rFonts w:hint="eastAsia"/>
        </w:rPr>
        <w:t>様式第</w:t>
      </w:r>
      <w:r>
        <w:t>31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開票管理者等の選任承諾書の様式</w:t>
      </w:r>
      <w:r>
        <w:t>)(</w:t>
      </w:r>
      <w:r>
        <w:rPr>
          <w:rFonts w:hint="eastAsia"/>
        </w:rPr>
        <w:t>第</w:t>
      </w:r>
      <w:r>
        <w:t>40</w:t>
      </w:r>
      <w:r>
        <w:rPr>
          <w:rFonts w:hint="eastAsia"/>
        </w:rPr>
        <w:t>条関係</w:t>
      </w:r>
      <w:r>
        <w:t>)</w:t>
      </w:r>
    </w:p>
    <w:p w:rsidR="00A7607B" w:rsidRDefault="00A7607B"/>
    <w:p w:rsidR="00A7607B" w:rsidRDefault="00A7607B"/>
    <w:p w:rsidR="00A7607B" w:rsidRDefault="00A7607B">
      <w:pPr>
        <w:jc w:val="center"/>
      </w:pPr>
      <w:r>
        <w:rPr>
          <w:rFonts w:hint="eastAsia"/>
          <w:spacing w:val="525"/>
        </w:rPr>
        <w:t>承諾</w:t>
      </w:r>
      <w:r>
        <w:rPr>
          <w:rFonts w:hint="eastAsia"/>
        </w:rPr>
        <w:t>書</w:t>
      </w:r>
    </w:p>
    <w:p w:rsidR="00A7607B" w:rsidRDefault="00A7607B"/>
    <w:p w:rsidR="00A7607B" w:rsidRDefault="00A7607B"/>
    <w:p w:rsidR="00A7607B" w:rsidRDefault="00A7607B">
      <w:r>
        <w:rPr>
          <w:rFonts w:hint="eastAsia"/>
        </w:rPr>
        <w:t xml:space="preserve">　　　　　年　　月　　日執行の何選挙につき、身延町開票区開票管理者</w:t>
      </w:r>
      <w:r>
        <w:t>(</w:t>
      </w:r>
      <w:r>
        <w:rPr>
          <w:rFonts w:hint="eastAsia"/>
        </w:rPr>
        <w:t>同職務代理者</w:t>
      </w:r>
      <w:r>
        <w:t>)</w:t>
      </w:r>
      <w:r>
        <w:rPr>
          <w:rFonts w:hint="eastAsia"/>
        </w:rPr>
        <w:t>になることを承諾します。</w:t>
      </w:r>
    </w:p>
    <w:p w:rsidR="00A7607B" w:rsidRDefault="00A7607B"/>
    <w:p w:rsidR="00A7607B" w:rsidRDefault="00A7607B">
      <w:r>
        <w:rPr>
          <w:rFonts w:hint="eastAsia"/>
        </w:rPr>
        <w:t xml:space="preserve">　　　　　　年　　月　　日</w:t>
      </w:r>
    </w:p>
    <w:p w:rsidR="00A7607B" w:rsidRDefault="00A7607B"/>
    <w:p w:rsidR="00A7607B" w:rsidRDefault="00A7607B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A7607B" w:rsidRDefault="00A7607B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A7607B" w:rsidRDefault="00A7607B"/>
    <w:p w:rsidR="00A7607B" w:rsidRDefault="00A7607B">
      <w:pPr>
        <w:rPr>
          <w:rFonts w:hint="eastAsia"/>
        </w:rPr>
      </w:pPr>
      <w:r>
        <w:rPr>
          <w:rFonts w:hint="eastAsia"/>
        </w:rPr>
        <w:t xml:space="preserve">　　身延町選挙管理委員会委員長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様</w:t>
      </w:r>
    </w:p>
    <w:sectPr w:rsidR="00A7607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3F4" w:rsidRDefault="00B273F4">
      <w:r>
        <w:separator/>
      </w:r>
    </w:p>
  </w:endnote>
  <w:endnote w:type="continuationSeparator" w:id="0">
    <w:p w:rsidR="00B273F4" w:rsidRDefault="00B2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07B" w:rsidRDefault="00A760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607B" w:rsidRDefault="00A760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3F4" w:rsidRDefault="00B273F4">
      <w:r>
        <w:separator/>
      </w:r>
    </w:p>
  </w:footnote>
  <w:footnote w:type="continuationSeparator" w:id="0">
    <w:p w:rsidR="00B273F4" w:rsidRDefault="00B2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E9"/>
    <w:rsid w:val="003372E9"/>
    <w:rsid w:val="0098125D"/>
    <w:rsid w:val="00A7607B"/>
    <w:rsid w:val="00B2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453FF92-9827-411B-B6DF-42FB8C6C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2024-07-29T02:15:00Z</dcterms:created>
  <dcterms:modified xsi:type="dcterms:W3CDTF">2024-07-29T02:15:00Z</dcterms:modified>
</cp:coreProperties>
</file>