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48" w:rsidRDefault="007F3348">
      <w:pPr>
        <w:rPr>
          <w:rFonts w:hint="eastAsia"/>
        </w:rPr>
      </w:pPr>
      <w:r>
        <w:rPr>
          <w:rFonts w:hint="eastAsia"/>
        </w:rPr>
        <w:t>様式第2号(第2条関係)</w:t>
      </w:r>
      <w:bookmarkStart w:id="0" w:name="_GoBack"/>
      <w:bookmarkEnd w:id="0"/>
    </w:p>
    <w:p w:rsidR="007F3348" w:rsidRDefault="007F3348">
      <w:pPr>
        <w:spacing w:after="120"/>
        <w:jc w:val="center"/>
        <w:rPr>
          <w:rFonts w:hint="eastAsia"/>
        </w:rPr>
      </w:pPr>
      <w:r>
        <w:rPr>
          <w:rFonts w:hint="eastAsia"/>
          <w:spacing w:val="75"/>
        </w:rPr>
        <w:t>ケース番号登載</w:t>
      </w:r>
      <w:r>
        <w:rPr>
          <w:rFonts w:hint="eastAsia"/>
        </w:rPr>
        <w:t>簿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400"/>
        <w:gridCol w:w="720"/>
        <w:gridCol w:w="1260"/>
        <w:gridCol w:w="720"/>
        <w:gridCol w:w="1260"/>
        <w:gridCol w:w="1320"/>
      </w:tblGrid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240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被措置者氏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gridSpan w:val="2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措置開始</w:t>
            </w:r>
            <w:r>
              <w:rPr>
                <w:rFonts w:hint="eastAsia"/>
              </w:rPr>
              <w:t>日</w:t>
            </w:r>
          </w:p>
        </w:tc>
        <w:tc>
          <w:tcPr>
            <w:tcW w:w="1980" w:type="dxa"/>
            <w:gridSpan w:val="2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措置廃止</w:t>
            </w:r>
            <w:r>
              <w:rPr>
                <w:rFonts w:hint="eastAsia"/>
              </w:rPr>
              <w:t>日</w:t>
            </w:r>
          </w:p>
        </w:tc>
        <w:tc>
          <w:tcPr>
            <w:tcW w:w="1320" w:type="dxa"/>
            <w:vMerge w:val="restart"/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施設</w:t>
            </w:r>
            <w:r>
              <w:rPr>
                <w:rFonts w:hint="eastAsia"/>
              </w:rPr>
              <w:t>名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7F3348" w:rsidRDefault="007F3348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入所前住</w:t>
            </w:r>
            <w:r>
              <w:rPr>
                <w:rFonts w:hint="eastAsia"/>
              </w:rPr>
              <w:t>所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措置変更</w:t>
            </w:r>
            <w:r>
              <w:rPr>
                <w:rFonts w:hint="eastAsia"/>
              </w:rPr>
              <w:t>日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廃止の理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1320" w:type="dxa"/>
            <w:vMerge/>
          </w:tcPr>
          <w:p w:rsidR="007F3348" w:rsidRDefault="007F3348">
            <w:pPr>
              <w:rPr>
                <w:rFonts w:hint="eastAsia"/>
              </w:rPr>
            </w:pP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  <w:vAlign w:val="center"/>
          </w:tcPr>
          <w:p w:rsidR="007F3348" w:rsidRDefault="007F3348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  <w:vAlign w:val="center"/>
          </w:tcPr>
          <w:p w:rsidR="007F3348" w:rsidRDefault="007F3348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  <w:vAlign w:val="center"/>
          </w:tcPr>
          <w:p w:rsidR="007F3348" w:rsidRDefault="007F3348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  <w:vAlign w:val="center"/>
          </w:tcPr>
          <w:p w:rsidR="007F3348" w:rsidRDefault="007F3348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  <w:vAlign w:val="center"/>
          </w:tcPr>
          <w:p w:rsidR="007F3348" w:rsidRDefault="007F3348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  <w:vAlign w:val="center"/>
          </w:tcPr>
          <w:p w:rsidR="007F3348" w:rsidRDefault="007F3348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  <w:vAlign w:val="center"/>
          </w:tcPr>
          <w:p w:rsidR="007F3348" w:rsidRDefault="007F3348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  <w:vAlign w:val="center"/>
          </w:tcPr>
          <w:p w:rsidR="007F3348" w:rsidRDefault="007F3348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  <w:vAlign w:val="center"/>
          </w:tcPr>
          <w:p w:rsidR="007F3348" w:rsidRDefault="007F3348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  <w:vAlign w:val="center"/>
          </w:tcPr>
          <w:p w:rsidR="007F3348" w:rsidRDefault="007F3348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  <w:vAlign w:val="center"/>
          </w:tcPr>
          <w:p w:rsidR="007F3348" w:rsidRDefault="007F3348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348" w:rsidTr="0089798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  <w:vAlign w:val="center"/>
          </w:tcPr>
          <w:p w:rsidR="007F3348" w:rsidRDefault="007F3348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7F3348" w:rsidRDefault="007F3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3348" w:rsidRDefault="007F3348">
      <w:pPr>
        <w:rPr>
          <w:rFonts w:hint="eastAsia"/>
        </w:rPr>
      </w:pPr>
    </w:p>
    <w:sectPr w:rsidR="007F334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DB" w:rsidRDefault="00977BDB">
      <w:r>
        <w:separator/>
      </w:r>
    </w:p>
  </w:endnote>
  <w:endnote w:type="continuationSeparator" w:id="0">
    <w:p w:rsidR="00977BDB" w:rsidRDefault="0097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48" w:rsidRDefault="007F33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3348" w:rsidRDefault="007F33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DB" w:rsidRDefault="00977BDB">
      <w:r>
        <w:separator/>
      </w:r>
    </w:p>
  </w:footnote>
  <w:footnote w:type="continuationSeparator" w:id="0">
    <w:p w:rsidR="00977BDB" w:rsidRDefault="00977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25"/>
    <w:rsid w:val="0010641A"/>
    <w:rsid w:val="00184525"/>
    <w:rsid w:val="007F3348"/>
    <w:rsid w:val="0089798D"/>
    <w:rsid w:val="0097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B231862-4E63-45B5-BB6F-1576A241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2024-07-02T01:09:00Z</dcterms:created>
  <dcterms:modified xsi:type="dcterms:W3CDTF">2024-07-02T01:09:00Z</dcterms:modified>
</cp:coreProperties>
</file>