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61" w:rsidRPr="00E85B3E" w:rsidRDefault="00291A61" w:rsidP="00291A61">
      <w:pPr>
        <w:rPr>
          <w:rFonts w:ascii="ＭＳ 明朝" w:hAnsi="ＭＳ 明朝" w:hint="eastAsia"/>
          <w:sz w:val="22"/>
        </w:rPr>
      </w:pPr>
      <w:r w:rsidRPr="00E85B3E">
        <w:rPr>
          <w:rFonts w:ascii="ＭＳ 明朝" w:hAnsi="ＭＳ 明朝" w:hint="eastAsia"/>
          <w:sz w:val="22"/>
        </w:rPr>
        <w:t>様式第</w:t>
      </w:r>
      <w:r w:rsidR="00E12F01" w:rsidRPr="00E85B3E">
        <w:rPr>
          <w:rFonts w:ascii="ＭＳ 明朝" w:hAnsi="ＭＳ 明朝" w:hint="eastAsia"/>
          <w:sz w:val="22"/>
        </w:rPr>
        <w:t>3</w:t>
      </w:r>
      <w:r w:rsidRPr="00E85B3E">
        <w:rPr>
          <w:rFonts w:ascii="ＭＳ 明朝" w:hAnsi="ＭＳ 明朝" w:hint="eastAsia"/>
          <w:sz w:val="22"/>
        </w:rPr>
        <w:t>号</w:t>
      </w:r>
      <w:r w:rsidRPr="00E85B3E">
        <w:rPr>
          <w:rFonts w:ascii="ＭＳ 明朝" w:hAnsi="ＭＳ 明朝"/>
          <w:sz w:val="22"/>
        </w:rPr>
        <w:t>(</w:t>
      </w:r>
      <w:r w:rsidRPr="00E85B3E">
        <w:rPr>
          <w:rFonts w:ascii="ＭＳ 明朝" w:hAnsi="ＭＳ 明朝" w:hint="eastAsia"/>
          <w:sz w:val="22"/>
        </w:rPr>
        <w:t>第2条関係</w:t>
      </w:r>
      <w:r w:rsidRPr="00E85B3E">
        <w:rPr>
          <w:rFonts w:ascii="ＭＳ 明朝" w:hAnsi="ＭＳ 明朝"/>
          <w:sz w:val="22"/>
        </w:rPr>
        <w:t>)</w:t>
      </w:r>
    </w:p>
    <w:p w:rsidR="00291A61" w:rsidRPr="00E85B3E" w:rsidRDefault="00291A61" w:rsidP="00291A61">
      <w:pPr>
        <w:rPr>
          <w:rFonts w:ascii="ＭＳ 明朝" w:hAnsi="ＭＳ 明朝" w:hint="eastAsia"/>
          <w:sz w:val="22"/>
        </w:rPr>
      </w:pPr>
    </w:p>
    <w:p w:rsidR="00291A61" w:rsidRPr="00E85B3E" w:rsidRDefault="00291A61" w:rsidP="00291A61">
      <w:pPr>
        <w:jc w:val="right"/>
        <w:rPr>
          <w:rFonts w:ascii="ＭＳ 明朝" w:hAnsi="ＭＳ 明朝" w:hint="eastAsia"/>
          <w:sz w:val="22"/>
        </w:rPr>
      </w:pPr>
      <w:bookmarkStart w:id="0" w:name="_GoBack"/>
      <w:bookmarkEnd w:id="0"/>
      <w:r w:rsidRPr="00E85B3E">
        <w:rPr>
          <w:rFonts w:ascii="ＭＳ 明朝" w:hAnsi="ＭＳ 明朝" w:hint="eastAsia"/>
          <w:sz w:val="22"/>
        </w:rPr>
        <w:t xml:space="preserve">　　年　　月　　日　　</w:t>
      </w:r>
    </w:p>
    <w:p w:rsidR="00291A61" w:rsidRPr="00E85B3E" w:rsidRDefault="00291A61" w:rsidP="00291A61">
      <w:pPr>
        <w:rPr>
          <w:rFonts w:ascii="ＭＳ 明朝" w:hAnsi="ＭＳ 明朝"/>
          <w:sz w:val="22"/>
        </w:rPr>
      </w:pPr>
    </w:p>
    <w:p w:rsidR="00291A61" w:rsidRPr="00E85B3E" w:rsidRDefault="00291A61" w:rsidP="00291A61">
      <w:pPr>
        <w:rPr>
          <w:rFonts w:ascii="ＭＳ 明朝" w:hAnsi="ＭＳ 明朝"/>
          <w:sz w:val="22"/>
        </w:rPr>
      </w:pPr>
      <w:r w:rsidRPr="00E85B3E">
        <w:rPr>
          <w:rFonts w:ascii="ＭＳ 明朝" w:hAnsi="ＭＳ 明朝" w:hint="eastAsia"/>
          <w:sz w:val="22"/>
        </w:rPr>
        <w:t xml:space="preserve">　　</w:t>
      </w:r>
      <w:smartTag w:uri="schemas-MSNCTYST-com/MSNCTYST" w:element="MSNCTYST">
        <w:smartTagPr>
          <w:attr w:name="Address" w:val="身延町"/>
          <w:attr w:name="AddressList" w:val="19:身延町;"/>
        </w:smartTagPr>
        <w:r w:rsidRPr="00E85B3E">
          <w:rPr>
            <w:rFonts w:ascii="ＭＳ 明朝" w:hAnsi="ＭＳ 明朝" w:hint="eastAsia"/>
            <w:sz w:val="22"/>
          </w:rPr>
          <w:t>身延町</w:t>
        </w:r>
      </w:smartTag>
      <w:r w:rsidRPr="00E85B3E">
        <w:rPr>
          <w:rFonts w:ascii="ＭＳ 明朝" w:hAnsi="ＭＳ 明朝" w:hint="eastAsia"/>
          <w:sz w:val="22"/>
        </w:rPr>
        <w:t>長　　　　様</w:t>
      </w:r>
    </w:p>
    <w:p w:rsidR="00291A61" w:rsidRPr="00E85B3E" w:rsidRDefault="00291A61" w:rsidP="00291A61">
      <w:pPr>
        <w:rPr>
          <w:rFonts w:ascii="ＭＳ 明朝" w:hAnsi="ＭＳ 明朝"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0"/>
        <w:gridCol w:w="3790"/>
      </w:tblGrid>
      <w:tr w:rsidR="00291A61" w:rsidRPr="00E85B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7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1A61" w:rsidRPr="00E85B3E" w:rsidRDefault="00291A61" w:rsidP="00291A61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E85B3E">
              <w:rPr>
                <w:rFonts w:ascii="ＭＳ 明朝" w:hAnsi="ＭＳ 明朝" w:hint="eastAsia"/>
                <w:sz w:val="22"/>
              </w:rPr>
              <w:t>届出人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291A61" w:rsidRPr="00E85B3E" w:rsidRDefault="00291A61" w:rsidP="00291A61">
            <w:pPr>
              <w:rPr>
                <w:rFonts w:ascii="ＭＳ 明朝" w:hAnsi="ＭＳ 明朝" w:hint="eastAsia"/>
                <w:sz w:val="22"/>
              </w:rPr>
            </w:pPr>
            <w:r w:rsidRPr="00E85B3E">
              <w:rPr>
                <w:rFonts w:ascii="ＭＳ 明朝" w:hAnsi="ＭＳ 明朝" w:hint="eastAsia"/>
                <w:spacing w:val="210"/>
                <w:sz w:val="22"/>
              </w:rPr>
              <w:t>住</w:t>
            </w:r>
            <w:r w:rsidRPr="00E85B3E">
              <w:rPr>
                <w:rFonts w:ascii="ＭＳ 明朝" w:hAnsi="ＭＳ 明朝" w:hint="eastAsia"/>
                <w:sz w:val="22"/>
              </w:rPr>
              <w:t xml:space="preserve">所　　　　　　　　　　　</w:t>
            </w:r>
          </w:p>
          <w:p w:rsidR="00291A61" w:rsidRPr="00E85B3E" w:rsidRDefault="00291A61" w:rsidP="00291A61">
            <w:pPr>
              <w:rPr>
                <w:rFonts w:ascii="ＭＳ 明朝" w:hAnsi="ＭＳ 明朝" w:hint="eastAsia"/>
                <w:sz w:val="22"/>
              </w:rPr>
            </w:pPr>
            <w:r w:rsidRPr="00E85B3E">
              <w:rPr>
                <w:rFonts w:ascii="ＭＳ 明朝" w:hAnsi="ＭＳ 明朝" w:hint="eastAsia"/>
                <w:spacing w:val="210"/>
                <w:sz w:val="22"/>
              </w:rPr>
              <w:t>氏</w:t>
            </w:r>
            <w:r w:rsidRPr="00E85B3E">
              <w:rPr>
                <w:rFonts w:ascii="ＭＳ 明朝" w:hAnsi="ＭＳ 明朝" w:hint="eastAsia"/>
                <w:sz w:val="22"/>
              </w:rPr>
              <w:t xml:space="preserve">名　　　　　　　　　　　</w:t>
            </w:r>
          </w:p>
        </w:tc>
      </w:tr>
      <w:tr w:rsidR="00291A61" w:rsidRPr="00E85B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7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1A61" w:rsidRPr="00E85B3E" w:rsidRDefault="00291A61" w:rsidP="00291A61">
            <w:pPr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291A61" w:rsidRPr="00E85B3E" w:rsidRDefault="005E1DD5" w:rsidP="00291A61">
            <w:pPr>
              <w:ind w:left="105"/>
              <w:rPr>
                <w:rFonts w:ascii="ＭＳ 明朝" w:hAnsi="ＭＳ 明朝" w:hint="eastAsia"/>
                <w:spacing w:val="210"/>
                <w:sz w:val="22"/>
              </w:rPr>
            </w:pPr>
            <w:r w:rsidRPr="00E85B3E">
              <w:rPr>
                <w:rFonts w:ascii="ＭＳ 明朝" w:hAnsi="ＭＳ 明朝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5080</wp:posOffset>
                      </wp:positionV>
                      <wp:extent cx="2061210" cy="428625"/>
                      <wp:effectExtent l="9525" t="8255" r="5715" b="10795"/>
                      <wp:wrapNone/>
                      <wp:docPr id="1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1210" cy="428625"/>
                                <a:chOff x="6555" y="5916"/>
                                <a:chExt cx="3096" cy="480"/>
                              </a:xfrm>
                            </wpg:grpSpPr>
                            <wps:wsp>
                              <wps:cNvPr id="2" name="AutoShape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5" y="5916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11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91" y="5916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8FD739" id="Group 113" o:spid="_x0000_s1026" style="position:absolute;left:0;text-align:left;margin-left:-1pt;margin-top:.4pt;width:162.3pt;height:33.75pt;z-index:251657728" coordorigin="6555,5916" coordsize="309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14" o:spid="_x0000_s1027" type="#_x0000_t85" style="position:absolute;left:6555;top:5916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      <v:shape id="AutoShape 115" o:spid="_x0000_s1028" type="#_x0000_t85" style="position:absolute;left:9591;top:5916;width:60;height:4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" adj="10800" strokeweight=".5pt"/>
                    </v:group>
                  </w:pict>
                </mc:Fallback>
              </mc:AlternateContent>
            </w:r>
            <w:r w:rsidR="00291A61" w:rsidRPr="00E85B3E">
              <w:rPr>
                <w:rFonts w:ascii="ＭＳ 明朝" w:hAnsi="ＭＳ 明朝" w:hint="eastAsia"/>
                <w:sz w:val="22"/>
              </w:rPr>
              <w:t>法人の場合は、名称、所在地</w:t>
            </w:r>
            <w:r w:rsidR="00291A61" w:rsidRPr="00E85B3E">
              <w:rPr>
                <w:rFonts w:ascii="ＭＳ 明朝" w:hAnsi="ＭＳ 明朝" w:hint="eastAsia"/>
                <w:spacing w:val="263"/>
                <w:sz w:val="22"/>
              </w:rPr>
              <w:t>及</w:t>
            </w:r>
            <w:r w:rsidR="00291A61" w:rsidRPr="00E85B3E">
              <w:rPr>
                <w:rFonts w:ascii="ＭＳ 明朝" w:hAnsi="ＭＳ 明朝"/>
                <w:spacing w:val="263"/>
                <w:sz w:val="22"/>
              </w:rPr>
              <w:br/>
            </w:r>
            <w:r w:rsidR="00291A61" w:rsidRPr="00E85B3E">
              <w:rPr>
                <w:rFonts w:ascii="ＭＳ 明朝" w:hAnsi="ＭＳ 明朝" w:hint="eastAsia"/>
                <w:sz w:val="22"/>
              </w:rPr>
              <w:t>び代表者氏名</w:t>
            </w:r>
          </w:p>
        </w:tc>
      </w:tr>
    </w:tbl>
    <w:p w:rsidR="00291A61" w:rsidRPr="00E85B3E" w:rsidRDefault="00291A61" w:rsidP="00291A61">
      <w:pPr>
        <w:rPr>
          <w:rFonts w:ascii="ＭＳ 明朝" w:hAnsi="ＭＳ 明朝" w:hint="eastAsia"/>
          <w:sz w:val="22"/>
        </w:rPr>
      </w:pPr>
    </w:p>
    <w:p w:rsidR="00291A61" w:rsidRPr="00E85B3E" w:rsidRDefault="00291A61" w:rsidP="00291A61">
      <w:pPr>
        <w:rPr>
          <w:rFonts w:ascii="ＭＳ 明朝" w:hAnsi="ＭＳ 明朝"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480"/>
        <w:gridCol w:w="2520"/>
      </w:tblGrid>
      <w:tr w:rsidR="00291A61" w:rsidRPr="00E85B3E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A61" w:rsidRPr="00E85B3E" w:rsidRDefault="00291A61" w:rsidP="00291A61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A61" w:rsidRPr="00E85B3E" w:rsidRDefault="00291A61" w:rsidP="00291A61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85B3E">
              <w:rPr>
                <w:rFonts w:ascii="ＭＳ 明朝" w:hAnsi="ＭＳ 明朝" w:hint="eastAsia"/>
                <w:sz w:val="22"/>
              </w:rPr>
              <w:t>誓　約　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A61" w:rsidRPr="00E85B3E" w:rsidRDefault="00291A61" w:rsidP="00291A61">
            <w:pPr>
              <w:rPr>
                <w:rFonts w:ascii="ＭＳ 明朝" w:hAnsi="ＭＳ 明朝" w:hint="eastAsia"/>
                <w:sz w:val="22"/>
              </w:rPr>
            </w:pPr>
            <w:r w:rsidRPr="00E85B3E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291A61" w:rsidRPr="00E85B3E" w:rsidRDefault="00291A61" w:rsidP="00291A61">
      <w:pPr>
        <w:rPr>
          <w:rFonts w:ascii="ＭＳ 明朝" w:hAnsi="ＭＳ 明朝" w:hint="eastAsia"/>
          <w:sz w:val="22"/>
        </w:rPr>
      </w:pPr>
    </w:p>
    <w:p w:rsidR="00291A61" w:rsidRPr="00E85B3E" w:rsidRDefault="00291A61" w:rsidP="00291A61">
      <w:pPr>
        <w:rPr>
          <w:rFonts w:ascii="ＭＳ 明朝" w:hAnsi="ＭＳ 明朝" w:hint="eastAsia"/>
          <w:sz w:val="22"/>
        </w:rPr>
      </w:pPr>
    </w:p>
    <w:p w:rsidR="00291A61" w:rsidRPr="00E85B3E" w:rsidRDefault="00291A61" w:rsidP="00291A61">
      <w:pPr>
        <w:rPr>
          <w:rFonts w:ascii="ＭＳ 明朝" w:hAnsi="ＭＳ 明朝" w:hint="eastAsia"/>
          <w:sz w:val="22"/>
        </w:rPr>
      </w:pPr>
      <w:r w:rsidRPr="00E85B3E">
        <w:rPr>
          <w:rFonts w:ascii="ＭＳ 明朝" w:hAnsi="ＭＳ 明朝" w:hint="eastAsia"/>
          <w:sz w:val="22"/>
        </w:rPr>
        <w:t xml:space="preserve">　私「　　　　　　　　　　　　　」は、　　年　　月　　日一般廃棄物処理業（収集運搬業・処分業）の業務を行うことについて、信義に基づき法令等を遵守し、誠意をもって努めることを誓約いたします。</w:t>
      </w:r>
    </w:p>
    <w:p w:rsidR="00291A61" w:rsidRPr="00E85B3E" w:rsidRDefault="00291A61" w:rsidP="00291A61">
      <w:pPr>
        <w:ind w:firstLineChars="100" w:firstLine="220"/>
        <w:rPr>
          <w:rFonts w:ascii="ＭＳ 明朝" w:hAnsi="ＭＳ 明朝"/>
          <w:sz w:val="22"/>
        </w:rPr>
      </w:pPr>
      <w:r w:rsidRPr="00E85B3E">
        <w:rPr>
          <w:rFonts w:ascii="ＭＳ 明朝" w:hAnsi="ＭＳ 明朝" w:hint="eastAsia"/>
          <w:sz w:val="22"/>
        </w:rPr>
        <w:t>なお、法令及び町条例等の規定に違反すると認められた場合は、直ちに異議なく町の指示に従うことを申し添えます。</w:t>
      </w:r>
    </w:p>
    <w:p w:rsidR="00812AE4" w:rsidRPr="00E85B3E" w:rsidRDefault="00291A61" w:rsidP="00291A61">
      <w:pPr>
        <w:rPr>
          <w:rFonts w:ascii="ＭＳ 明朝" w:hAnsi="ＭＳ 明朝" w:hint="eastAsia"/>
          <w:sz w:val="22"/>
        </w:rPr>
      </w:pPr>
      <w:r w:rsidRPr="00E85B3E">
        <w:rPr>
          <w:rFonts w:ascii="ＭＳ 明朝" w:hAnsi="ＭＳ 明朝" w:hint="eastAsia"/>
          <w:sz w:val="22"/>
        </w:rPr>
        <w:t xml:space="preserve"> </w:t>
      </w:r>
    </w:p>
    <w:sectPr w:rsidR="00812AE4" w:rsidRPr="00E85B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5802"/>
    <w:multiLevelType w:val="hybridMultilevel"/>
    <w:tmpl w:val="2B4ED924"/>
    <w:lvl w:ilvl="0" w:tplc="2E38886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E04CA1"/>
    <w:multiLevelType w:val="hybridMultilevel"/>
    <w:tmpl w:val="1B5AA1BC"/>
    <w:lvl w:ilvl="0" w:tplc="6B203F8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180716"/>
    <w:multiLevelType w:val="hybridMultilevel"/>
    <w:tmpl w:val="458C6BE4"/>
    <w:lvl w:ilvl="0" w:tplc="D09ED4B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24FC6">
      <w:start w:val="4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2D5CB5"/>
    <w:multiLevelType w:val="hybridMultilevel"/>
    <w:tmpl w:val="89FAD192"/>
    <w:lvl w:ilvl="0" w:tplc="60D2EDB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F6182A"/>
    <w:multiLevelType w:val="hybridMultilevel"/>
    <w:tmpl w:val="08ACF5FE"/>
    <w:lvl w:ilvl="0" w:tplc="A0CA11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6A23B51"/>
    <w:multiLevelType w:val="hybridMultilevel"/>
    <w:tmpl w:val="C518DB5E"/>
    <w:lvl w:ilvl="0" w:tplc="1A0467B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8C70AE"/>
    <w:multiLevelType w:val="hybridMultilevel"/>
    <w:tmpl w:val="3262635C"/>
    <w:lvl w:ilvl="0" w:tplc="6826E3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BD6B0D"/>
    <w:multiLevelType w:val="hybridMultilevel"/>
    <w:tmpl w:val="65FAA71A"/>
    <w:lvl w:ilvl="0" w:tplc="49F23E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9C46EFE">
      <w:start w:val="2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91"/>
    <w:rsid w:val="00014CEE"/>
    <w:rsid w:val="00022135"/>
    <w:rsid w:val="0003624C"/>
    <w:rsid w:val="00036B80"/>
    <w:rsid w:val="000C4029"/>
    <w:rsid w:val="000E7154"/>
    <w:rsid w:val="001166C0"/>
    <w:rsid w:val="00121257"/>
    <w:rsid w:val="00182086"/>
    <w:rsid w:val="001B0C77"/>
    <w:rsid w:val="001B12E9"/>
    <w:rsid w:val="001D7207"/>
    <w:rsid w:val="002609AD"/>
    <w:rsid w:val="002732CF"/>
    <w:rsid w:val="00291A61"/>
    <w:rsid w:val="0033300B"/>
    <w:rsid w:val="0036617A"/>
    <w:rsid w:val="0037150A"/>
    <w:rsid w:val="003A3F2A"/>
    <w:rsid w:val="0044513C"/>
    <w:rsid w:val="00446EE6"/>
    <w:rsid w:val="00450EAD"/>
    <w:rsid w:val="005257EB"/>
    <w:rsid w:val="00545770"/>
    <w:rsid w:val="00552EF5"/>
    <w:rsid w:val="00592634"/>
    <w:rsid w:val="005C7028"/>
    <w:rsid w:val="005C79A1"/>
    <w:rsid w:val="005E1DD5"/>
    <w:rsid w:val="00625876"/>
    <w:rsid w:val="00626AB0"/>
    <w:rsid w:val="006E770A"/>
    <w:rsid w:val="006F5522"/>
    <w:rsid w:val="0070014F"/>
    <w:rsid w:val="007209B1"/>
    <w:rsid w:val="00722D1E"/>
    <w:rsid w:val="00725DED"/>
    <w:rsid w:val="007962EB"/>
    <w:rsid w:val="007A750D"/>
    <w:rsid w:val="00812AE4"/>
    <w:rsid w:val="008B227E"/>
    <w:rsid w:val="008E27D1"/>
    <w:rsid w:val="009C2A92"/>
    <w:rsid w:val="009F4003"/>
    <w:rsid w:val="00A41FFF"/>
    <w:rsid w:val="00AB5BC5"/>
    <w:rsid w:val="00B00591"/>
    <w:rsid w:val="00B977A6"/>
    <w:rsid w:val="00BA41EF"/>
    <w:rsid w:val="00BD2080"/>
    <w:rsid w:val="00BD4887"/>
    <w:rsid w:val="00BD583F"/>
    <w:rsid w:val="00C00CE1"/>
    <w:rsid w:val="00C01843"/>
    <w:rsid w:val="00C07318"/>
    <w:rsid w:val="00C34DC0"/>
    <w:rsid w:val="00C37B0E"/>
    <w:rsid w:val="00C76CEC"/>
    <w:rsid w:val="00C85BE4"/>
    <w:rsid w:val="00D12A9A"/>
    <w:rsid w:val="00D92040"/>
    <w:rsid w:val="00DB5728"/>
    <w:rsid w:val="00DD5C6C"/>
    <w:rsid w:val="00DF2116"/>
    <w:rsid w:val="00E12F01"/>
    <w:rsid w:val="00E51D4F"/>
    <w:rsid w:val="00E85B3E"/>
    <w:rsid w:val="00F11B33"/>
    <w:rsid w:val="00FC0158"/>
    <w:rsid w:val="00F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15D812-9A77-4686-9343-B49CA359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00CE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0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5185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2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2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3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4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0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1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0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4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3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4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身延町一般廃棄物処理業の許可に関する要綱</vt:lpstr>
      <vt:lpstr>身延町一般廃棄物処理業の許可に関する要綱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身延町一般廃棄物処理業の許可に関する要綱</dc:title>
  <dc:subject/>
  <dc:creator>MNPCA170</dc:creator>
  <cp:keywords/>
  <dc:description/>
  <cp:lastModifiedBy>MNPCA219001</cp:lastModifiedBy>
  <cp:revision>3</cp:revision>
  <cp:lastPrinted>2008-09-25T07:47:00Z</cp:lastPrinted>
  <dcterms:created xsi:type="dcterms:W3CDTF">2024-07-04T02:18:00Z</dcterms:created>
  <dcterms:modified xsi:type="dcterms:W3CDTF">2024-07-04T02:18:00Z</dcterms:modified>
</cp:coreProperties>
</file>