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9B" w:rsidRPr="00F54C19" w:rsidRDefault="0076309B">
      <w:pPr>
        <w:rPr>
          <w:rFonts w:asciiTheme="minorEastAsia" w:hAnsiTheme="minorEastAsia"/>
          <w:sz w:val="24"/>
          <w:szCs w:val="24"/>
        </w:rPr>
      </w:pPr>
      <w:r w:rsidRPr="00F54C19">
        <w:rPr>
          <w:rFonts w:asciiTheme="minorEastAsia" w:hAnsiTheme="minorEastAsia" w:hint="eastAsia"/>
          <w:sz w:val="24"/>
          <w:szCs w:val="24"/>
        </w:rPr>
        <w:t>様式第2号（第4条関係）</w:t>
      </w:r>
    </w:p>
    <w:p w:rsidR="0076309B" w:rsidRPr="00F54C19" w:rsidRDefault="0076309B" w:rsidP="0076309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54C19"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76309B" w:rsidRPr="00F54C19" w:rsidRDefault="0076309B" w:rsidP="0076309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54C19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76309B" w:rsidRPr="00F54C19" w:rsidRDefault="0076309B" w:rsidP="0076309B">
      <w:pPr>
        <w:jc w:val="left"/>
        <w:rPr>
          <w:rFonts w:asciiTheme="minorEastAsia" w:hAnsiTheme="minorEastAsia"/>
          <w:sz w:val="24"/>
          <w:szCs w:val="24"/>
        </w:rPr>
      </w:pPr>
    </w:p>
    <w:p w:rsidR="0076309B" w:rsidRPr="00F54C19" w:rsidRDefault="0076309B" w:rsidP="0076309B">
      <w:pPr>
        <w:jc w:val="left"/>
        <w:rPr>
          <w:rFonts w:asciiTheme="minorEastAsia" w:hAnsiTheme="minorEastAsia"/>
          <w:sz w:val="24"/>
          <w:szCs w:val="24"/>
        </w:rPr>
      </w:pPr>
      <w:r w:rsidRPr="00F54C19"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:rsidR="0076309B" w:rsidRPr="00F54C19" w:rsidRDefault="0076309B" w:rsidP="0076309B">
      <w:pPr>
        <w:jc w:val="left"/>
        <w:rPr>
          <w:rFonts w:asciiTheme="minorEastAsia" w:hAnsiTheme="minorEastAsia"/>
          <w:sz w:val="24"/>
          <w:szCs w:val="24"/>
        </w:rPr>
      </w:pPr>
    </w:p>
    <w:p w:rsidR="0076309B" w:rsidRPr="00F54C19" w:rsidRDefault="0076309B" w:rsidP="0076309B">
      <w:pPr>
        <w:jc w:val="left"/>
        <w:rPr>
          <w:rFonts w:asciiTheme="minorEastAsia" w:hAnsiTheme="minorEastAsia"/>
          <w:sz w:val="24"/>
          <w:szCs w:val="24"/>
        </w:rPr>
      </w:pPr>
    </w:p>
    <w:p w:rsidR="0076309B" w:rsidRPr="00F54C19" w:rsidRDefault="0076309B" w:rsidP="0076309B">
      <w:pPr>
        <w:wordWrap w:val="0"/>
        <w:ind w:right="480"/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F54C19">
        <w:rPr>
          <w:rFonts w:asciiTheme="minorEastAsia" w:hAnsiTheme="minorEastAsia" w:hint="eastAsia"/>
          <w:sz w:val="24"/>
          <w:szCs w:val="24"/>
        </w:rPr>
        <w:t xml:space="preserve">身延町長　　　　　　　　</w:t>
      </w:r>
      <w:r w:rsidR="008F42E1" w:rsidRPr="00F54C19">
        <w:rPr>
          <w:rFonts w:asciiTheme="minorEastAsia" w:hAnsiTheme="minorEastAsia"/>
          <w:sz w:val="24"/>
          <w:szCs w:val="24"/>
        </w:rPr>
        <w:fldChar w:fldCharType="begin"/>
      </w:r>
      <w:r w:rsidR="008F42E1" w:rsidRPr="00F54C19">
        <w:rPr>
          <w:rFonts w:asciiTheme="minorEastAsia" w:hAnsiTheme="minorEastAsia"/>
          <w:sz w:val="24"/>
          <w:szCs w:val="24"/>
        </w:rPr>
        <w:instrText xml:space="preserve"> </w:instrText>
      </w:r>
      <w:r w:rsidR="008F42E1" w:rsidRPr="00F54C19">
        <w:rPr>
          <w:rFonts w:asciiTheme="minorEastAsia" w:hAnsiTheme="minorEastAsia" w:hint="eastAsia"/>
          <w:sz w:val="24"/>
          <w:szCs w:val="24"/>
        </w:rPr>
        <w:instrText>eq \o\ac(□,</w:instrText>
      </w:r>
      <w:r w:rsidR="008F42E1" w:rsidRPr="00F54C19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 w:rsidR="008F42E1" w:rsidRPr="00F54C19">
        <w:rPr>
          <w:rFonts w:asciiTheme="minorEastAsia" w:hAnsiTheme="minorEastAsia" w:hint="eastAsia"/>
          <w:sz w:val="24"/>
          <w:szCs w:val="24"/>
        </w:rPr>
        <w:instrText>)</w:instrText>
      </w:r>
      <w:r w:rsidR="008F42E1" w:rsidRPr="00F54C19">
        <w:rPr>
          <w:rFonts w:asciiTheme="minorEastAsia" w:hAnsiTheme="minorEastAsia"/>
          <w:sz w:val="24"/>
          <w:szCs w:val="24"/>
        </w:rPr>
        <w:fldChar w:fldCharType="end"/>
      </w:r>
    </w:p>
    <w:p w:rsidR="0076309B" w:rsidRPr="00F54C19" w:rsidRDefault="0076309B" w:rsidP="0076309B">
      <w:pPr>
        <w:ind w:right="720"/>
        <w:jc w:val="left"/>
        <w:rPr>
          <w:rFonts w:asciiTheme="minorEastAsia" w:hAnsiTheme="minorEastAsia"/>
          <w:sz w:val="24"/>
          <w:szCs w:val="24"/>
        </w:rPr>
      </w:pPr>
    </w:p>
    <w:p w:rsidR="0076309B" w:rsidRPr="00F54C19" w:rsidRDefault="0076309B" w:rsidP="0076309B">
      <w:pPr>
        <w:ind w:right="720"/>
        <w:jc w:val="left"/>
        <w:rPr>
          <w:rFonts w:asciiTheme="minorEastAsia" w:hAnsiTheme="minorEastAsia"/>
          <w:sz w:val="24"/>
          <w:szCs w:val="24"/>
        </w:rPr>
      </w:pPr>
    </w:p>
    <w:p w:rsidR="0076309B" w:rsidRPr="00F54C19" w:rsidRDefault="0076309B" w:rsidP="0076309B">
      <w:pPr>
        <w:ind w:right="720"/>
        <w:jc w:val="center"/>
        <w:rPr>
          <w:rFonts w:asciiTheme="minorEastAsia" w:hAnsiTheme="minorEastAsia"/>
          <w:sz w:val="24"/>
          <w:szCs w:val="24"/>
        </w:rPr>
      </w:pPr>
      <w:r w:rsidRPr="00F54C19">
        <w:rPr>
          <w:rFonts w:asciiTheme="minorEastAsia" w:hAnsiTheme="minorEastAsia" w:hint="eastAsia"/>
          <w:sz w:val="24"/>
          <w:szCs w:val="24"/>
        </w:rPr>
        <w:t>年度</w:t>
      </w:r>
      <w:r w:rsidR="006D2062" w:rsidRPr="00F54C19">
        <w:rPr>
          <w:rFonts w:asciiTheme="minorEastAsia" w:hAnsiTheme="minorEastAsia" w:hint="eastAsia"/>
          <w:sz w:val="24"/>
          <w:szCs w:val="24"/>
        </w:rPr>
        <w:t xml:space="preserve">　</w:t>
      </w:r>
      <w:r w:rsidRPr="00F54C19">
        <w:rPr>
          <w:rFonts w:asciiTheme="minorEastAsia" w:hAnsiTheme="minorEastAsia" w:hint="eastAsia"/>
          <w:sz w:val="24"/>
          <w:szCs w:val="24"/>
        </w:rPr>
        <w:t>利用調整結果通知書</w:t>
      </w:r>
    </w:p>
    <w:p w:rsidR="0076309B" w:rsidRPr="00F54C19" w:rsidRDefault="0076309B" w:rsidP="0076309B">
      <w:pPr>
        <w:ind w:right="720"/>
        <w:rPr>
          <w:rFonts w:asciiTheme="minorEastAsia" w:hAnsiTheme="minorEastAsia"/>
          <w:sz w:val="24"/>
          <w:szCs w:val="24"/>
        </w:rPr>
      </w:pPr>
    </w:p>
    <w:p w:rsidR="0076309B" w:rsidRPr="00F54C19" w:rsidRDefault="0076309B" w:rsidP="002A79DF">
      <w:pPr>
        <w:ind w:right="-1"/>
        <w:rPr>
          <w:rFonts w:asciiTheme="minorEastAsia" w:hAnsiTheme="minorEastAsia"/>
          <w:sz w:val="24"/>
          <w:szCs w:val="24"/>
        </w:rPr>
      </w:pPr>
      <w:r w:rsidRPr="00F54C19">
        <w:rPr>
          <w:rFonts w:asciiTheme="minorEastAsia" w:hAnsiTheme="minorEastAsia" w:hint="eastAsia"/>
          <w:sz w:val="24"/>
          <w:szCs w:val="24"/>
        </w:rPr>
        <w:t xml:space="preserve">　申請のありました施設の利用について、調整の結果は、次のとおりですので通知します。</w:t>
      </w:r>
    </w:p>
    <w:tbl>
      <w:tblPr>
        <w:tblW w:w="85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6520"/>
      </w:tblGrid>
      <w:tr w:rsidR="00F54C19" w:rsidRPr="00F54C19" w:rsidTr="00DE61E3">
        <w:trPr>
          <w:trHeight w:val="68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9B" w:rsidRPr="00F54C19" w:rsidRDefault="0076309B" w:rsidP="006C6B25">
            <w:pPr>
              <w:ind w:leftChars="67" w:left="141" w:rightChars="62" w:right="13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54C19">
              <w:rPr>
                <w:rFonts w:asciiTheme="minorEastAsia" w:hAnsiTheme="minorEastAsia"/>
                <w:kern w:val="0"/>
                <w:sz w:val="24"/>
                <w:szCs w:val="24"/>
              </w:rPr>
              <w:t>児童の氏名</w:t>
            </w:r>
          </w:p>
          <w:p w:rsidR="0076309B" w:rsidRPr="00F54C19" w:rsidRDefault="0076309B" w:rsidP="006C6B25">
            <w:pPr>
              <w:ind w:leftChars="67" w:left="141" w:rightChars="62" w:right="13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54C19">
              <w:rPr>
                <w:rFonts w:asciiTheme="minorEastAsia" w:hAnsiTheme="minorEastAsia"/>
                <w:kern w:val="0"/>
                <w:sz w:val="24"/>
                <w:szCs w:val="24"/>
              </w:rPr>
              <w:t>及び生年月日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9B" w:rsidRPr="00F54C19" w:rsidRDefault="0076309B" w:rsidP="00D416F5">
            <w:pPr>
              <w:ind w:leftChars="-4" w:left="2" w:rightChars="101" w:right="212" w:hangingChars="4" w:hanging="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16F5" w:rsidRPr="00F54C19" w:rsidRDefault="00D416F5" w:rsidP="00D416F5">
            <w:pPr>
              <w:ind w:leftChars="-4" w:left="2" w:rightChars="101" w:right="212" w:hangingChars="4" w:hanging="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6309B" w:rsidRPr="00F54C19" w:rsidRDefault="0076309B" w:rsidP="00D416F5">
            <w:pPr>
              <w:wordWrap w:val="0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54C19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F54C1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F54C19">
              <w:rPr>
                <w:rFonts w:asciiTheme="minorEastAsia" w:hAnsiTheme="minorEastAsia"/>
                <w:sz w:val="24"/>
                <w:szCs w:val="24"/>
              </w:rPr>
              <w:t>月</w:t>
            </w:r>
            <w:r w:rsidRPr="00F54C1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F54C19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F54C1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54C19" w:rsidRPr="00F54C19" w:rsidTr="00DE61E3">
        <w:trPr>
          <w:trHeight w:val="91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9B" w:rsidRPr="00F54C19" w:rsidRDefault="0076309B" w:rsidP="006C6B25">
            <w:pPr>
              <w:ind w:leftChars="67" w:left="141" w:rightChars="62" w:right="13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54C19">
              <w:rPr>
                <w:rFonts w:asciiTheme="minorEastAsia" w:hAnsiTheme="minorEastAsia"/>
                <w:kern w:val="0"/>
                <w:sz w:val="24"/>
                <w:szCs w:val="24"/>
              </w:rPr>
              <w:t>施設の名称</w:t>
            </w:r>
          </w:p>
          <w:p w:rsidR="0076309B" w:rsidRPr="00F54C19" w:rsidRDefault="0076309B" w:rsidP="006C6B25">
            <w:pPr>
              <w:ind w:leftChars="67" w:left="141" w:rightChars="62" w:right="13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54C19">
              <w:rPr>
                <w:rFonts w:asciiTheme="minorEastAsia" w:hAnsiTheme="minorEastAsia"/>
                <w:kern w:val="0"/>
                <w:sz w:val="24"/>
                <w:szCs w:val="24"/>
              </w:rPr>
              <w:t>及び所在地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9B" w:rsidRPr="00F54C19" w:rsidRDefault="0076309B" w:rsidP="00C52B71">
            <w:pPr>
              <w:ind w:rightChars="101" w:right="2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6309B" w:rsidRPr="00F54C19" w:rsidRDefault="0076309B" w:rsidP="00C52B71">
            <w:pPr>
              <w:ind w:rightChars="101" w:right="2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6309B" w:rsidRPr="00F54C19" w:rsidRDefault="0076309B" w:rsidP="00C52B71">
            <w:pPr>
              <w:ind w:rightChars="101" w:right="2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4C19" w:rsidRPr="00F54C19" w:rsidTr="00DE61E3">
        <w:trPr>
          <w:trHeight w:val="68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9B" w:rsidRPr="00F54C19" w:rsidRDefault="0076309B" w:rsidP="006C6B25">
            <w:pPr>
              <w:ind w:leftChars="67" w:left="141" w:rightChars="62" w:right="13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54C19">
              <w:rPr>
                <w:rFonts w:asciiTheme="minorEastAsia" w:hAnsiTheme="minorEastAsia"/>
                <w:sz w:val="24"/>
                <w:szCs w:val="24"/>
              </w:rPr>
              <w:t>施設の利用期間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9B" w:rsidRPr="00F54C19" w:rsidRDefault="0076309B" w:rsidP="00D416F5">
            <w:pPr>
              <w:ind w:rightChars="101" w:right="21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54C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A79DF" w:rsidRPr="00F54C1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54C19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F54C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A79DF" w:rsidRPr="00F54C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54C19">
              <w:rPr>
                <w:rFonts w:asciiTheme="minorEastAsia" w:hAnsiTheme="minorEastAsia"/>
                <w:sz w:val="24"/>
                <w:szCs w:val="24"/>
              </w:rPr>
              <w:t>月</w:t>
            </w:r>
            <w:r w:rsidRPr="00F54C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A79DF" w:rsidRPr="00F54C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54C19">
              <w:rPr>
                <w:rFonts w:asciiTheme="minorEastAsia" w:hAnsiTheme="minorEastAsia"/>
                <w:sz w:val="24"/>
                <w:szCs w:val="24"/>
              </w:rPr>
              <w:t xml:space="preserve">日から　</w:t>
            </w:r>
            <w:r w:rsidRPr="00F54C1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A79DF" w:rsidRPr="00F54C1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54C19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F54C19">
              <w:rPr>
                <w:rFonts w:asciiTheme="minorEastAsia" w:hAnsiTheme="minorEastAsia" w:hint="eastAsia"/>
                <w:sz w:val="24"/>
                <w:szCs w:val="24"/>
              </w:rPr>
              <w:t xml:space="preserve">　　月　　</w:t>
            </w:r>
            <w:r w:rsidRPr="00F54C19">
              <w:rPr>
                <w:rFonts w:asciiTheme="minorEastAsia" w:hAnsiTheme="minorEastAsia"/>
                <w:sz w:val="24"/>
                <w:szCs w:val="24"/>
              </w:rPr>
              <w:t>日まで</w:t>
            </w:r>
          </w:p>
        </w:tc>
      </w:tr>
      <w:tr w:rsidR="0076309B" w:rsidRPr="00F54C19" w:rsidTr="002A79DF">
        <w:trPr>
          <w:trHeight w:val="4368"/>
        </w:trPr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9B" w:rsidRPr="00F54C19" w:rsidRDefault="0076309B" w:rsidP="006C6B25">
            <w:pPr>
              <w:ind w:leftChars="67" w:left="141" w:rightChars="101" w:right="212"/>
              <w:rPr>
                <w:rFonts w:asciiTheme="minorEastAsia" w:hAnsiTheme="minorEastAsia"/>
                <w:sz w:val="24"/>
                <w:szCs w:val="24"/>
              </w:rPr>
            </w:pPr>
            <w:r w:rsidRPr="00F54C19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  <w:p w:rsidR="0076309B" w:rsidRPr="00F54C19" w:rsidRDefault="0076309B" w:rsidP="006C6B25">
            <w:pPr>
              <w:ind w:leftChars="67" w:left="141" w:rightChars="101" w:right="212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54C19">
              <w:rPr>
                <w:rFonts w:asciiTheme="minorEastAsia" w:hAnsiTheme="minorEastAsia"/>
                <w:sz w:val="24"/>
                <w:szCs w:val="24"/>
              </w:rPr>
              <w:t>本決定について不服があるときは、この決定があったことを知</w:t>
            </w:r>
            <w:r w:rsidRPr="00F54C19">
              <w:rPr>
                <w:rFonts w:asciiTheme="minorEastAsia" w:hAnsiTheme="minorEastAsia" w:hint="eastAsia"/>
                <w:sz w:val="24"/>
                <w:szCs w:val="24"/>
              </w:rPr>
              <w:t>っ</w:t>
            </w:r>
            <w:r w:rsidRPr="00F54C19">
              <w:rPr>
                <w:rFonts w:asciiTheme="minorEastAsia" w:hAnsiTheme="minorEastAsia"/>
                <w:sz w:val="24"/>
                <w:szCs w:val="24"/>
              </w:rPr>
              <w:t>た日の翌日から起算して</w:t>
            </w:r>
            <w:r w:rsidR="001A2842" w:rsidRPr="00F54C19">
              <w:rPr>
                <w:rFonts w:asciiTheme="minorEastAsia" w:hAnsiTheme="minorEastAsia" w:hint="eastAsia"/>
                <w:sz w:val="24"/>
                <w:szCs w:val="24"/>
              </w:rPr>
              <w:t>3箇月</w:t>
            </w:r>
            <w:r w:rsidRPr="00F54C19">
              <w:rPr>
                <w:rFonts w:asciiTheme="minorEastAsia" w:hAnsiTheme="minorEastAsia"/>
                <w:sz w:val="24"/>
                <w:szCs w:val="24"/>
              </w:rPr>
              <w:t>以内に</w:t>
            </w:r>
            <w:r w:rsidR="001A2842" w:rsidRPr="00F54C19">
              <w:rPr>
                <w:rFonts w:asciiTheme="minorEastAsia" w:hAnsiTheme="minorEastAsia" w:hint="eastAsia"/>
                <w:sz w:val="24"/>
                <w:szCs w:val="24"/>
              </w:rPr>
              <w:t>審査請求</w:t>
            </w:r>
            <w:r w:rsidRPr="00F54C19">
              <w:rPr>
                <w:rFonts w:asciiTheme="minorEastAsia" w:hAnsiTheme="minorEastAsia"/>
                <w:sz w:val="24"/>
                <w:szCs w:val="24"/>
              </w:rPr>
              <w:t>をすることができます。</w:t>
            </w:r>
          </w:p>
          <w:p w:rsidR="0076309B" w:rsidRPr="00F54C19" w:rsidRDefault="0076309B" w:rsidP="00943ABD">
            <w:pPr>
              <w:ind w:leftChars="67" w:left="141" w:rightChars="101" w:right="212"/>
              <w:rPr>
                <w:rFonts w:asciiTheme="minorEastAsia" w:hAnsiTheme="minorEastAsia"/>
                <w:sz w:val="24"/>
                <w:szCs w:val="24"/>
              </w:rPr>
            </w:pPr>
            <w:r w:rsidRPr="00F54C19">
              <w:rPr>
                <w:rFonts w:asciiTheme="minorEastAsia" w:hAnsiTheme="minorEastAsia"/>
                <w:sz w:val="24"/>
                <w:szCs w:val="24"/>
              </w:rPr>
              <w:t xml:space="preserve">　また、本決定の取消しを求める訴えをする場合は、この決定があったことを知った日から</w:t>
            </w:r>
            <w:r w:rsidR="00DE61E3" w:rsidRPr="00F54C19">
              <w:rPr>
                <w:rFonts w:asciiTheme="minorEastAsia" w:hAnsiTheme="minorEastAsia" w:hint="eastAsia"/>
                <w:sz w:val="24"/>
                <w:szCs w:val="24"/>
              </w:rPr>
              <w:t>6箇月</w:t>
            </w:r>
            <w:r w:rsidRPr="00F54C19">
              <w:rPr>
                <w:rFonts w:asciiTheme="minorEastAsia" w:hAnsiTheme="minorEastAsia"/>
                <w:sz w:val="24"/>
                <w:szCs w:val="24"/>
              </w:rPr>
              <w:t>以内に、</w:t>
            </w:r>
            <w:r w:rsidRPr="00F54C19"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 w:rsidRPr="00F54C19">
              <w:rPr>
                <w:rFonts w:asciiTheme="minorEastAsia" w:hAnsiTheme="minorEastAsia"/>
                <w:sz w:val="24"/>
                <w:szCs w:val="24"/>
              </w:rPr>
              <w:t>を被告として（訴訟において町</w:t>
            </w:r>
            <w:bookmarkStart w:id="0" w:name="_GoBack"/>
            <w:bookmarkEnd w:id="0"/>
            <w:r w:rsidRPr="00F54C19">
              <w:rPr>
                <w:rFonts w:asciiTheme="minorEastAsia" w:hAnsiTheme="minorEastAsia"/>
                <w:sz w:val="24"/>
                <w:szCs w:val="24"/>
              </w:rPr>
              <w:t>を代表する者は町長となります。）当該訴えを提起することができます。ただし、正当な理由がない限り、この決定の日から</w:t>
            </w:r>
            <w:r w:rsidR="00DE61E3" w:rsidRPr="00F54C1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F54C19">
              <w:rPr>
                <w:rFonts w:asciiTheme="minorEastAsia" w:hAnsiTheme="minorEastAsia"/>
                <w:sz w:val="24"/>
                <w:szCs w:val="24"/>
              </w:rPr>
              <w:t>年を経過したときは、提起することができません。</w:t>
            </w:r>
          </w:p>
        </w:tc>
      </w:tr>
    </w:tbl>
    <w:p w:rsidR="0076309B" w:rsidRPr="00F54C19" w:rsidRDefault="0076309B" w:rsidP="0076309B">
      <w:pPr>
        <w:ind w:right="720"/>
        <w:rPr>
          <w:rFonts w:asciiTheme="minorEastAsia" w:hAnsiTheme="minorEastAsia"/>
          <w:sz w:val="24"/>
          <w:szCs w:val="24"/>
        </w:rPr>
      </w:pPr>
    </w:p>
    <w:sectPr w:rsidR="0076309B" w:rsidRPr="00F54C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C9D" w:rsidRDefault="00F65C9D" w:rsidP="002A79DF">
      <w:r>
        <w:separator/>
      </w:r>
    </w:p>
  </w:endnote>
  <w:endnote w:type="continuationSeparator" w:id="0">
    <w:p w:rsidR="00F65C9D" w:rsidRDefault="00F65C9D" w:rsidP="002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C9D" w:rsidRDefault="00F65C9D" w:rsidP="002A79DF">
      <w:r>
        <w:separator/>
      </w:r>
    </w:p>
  </w:footnote>
  <w:footnote w:type="continuationSeparator" w:id="0">
    <w:p w:rsidR="00F65C9D" w:rsidRDefault="00F65C9D" w:rsidP="002A7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9B"/>
    <w:rsid w:val="001A2842"/>
    <w:rsid w:val="001B341A"/>
    <w:rsid w:val="002A79DF"/>
    <w:rsid w:val="006C6B25"/>
    <w:rsid w:val="006D2062"/>
    <w:rsid w:val="006F3736"/>
    <w:rsid w:val="0076309B"/>
    <w:rsid w:val="008018C6"/>
    <w:rsid w:val="008F42E1"/>
    <w:rsid w:val="00943ABD"/>
    <w:rsid w:val="00A357AE"/>
    <w:rsid w:val="00B72AA8"/>
    <w:rsid w:val="00D416F5"/>
    <w:rsid w:val="00DE61E3"/>
    <w:rsid w:val="00EA0F7C"/>
    <w:rsid w:val="00F54C19"/>
    <w:rsid w:val="00F6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2CA7D1-EB8F-45D5-923A-B73BEB61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9DF"/>
  </w:style>
  <w:style w:type="paragraph" w:styleId="a5">
    <w:name w:val="footer"/>
    <w:basedOn w:val="a"/>
    <w:link w:val="a6"/>
    <w:uiPriority w:val="99"/>
    <w:unhideWhenUsed/>
    <w:rsid w:val="002A7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3</cp:revision>
  <dcterms:created xsi:type="dcterms:W3CDTF">2016-12-28T08:07:00Z</dcterms:created>
  <dcterms:modified xsi:type="dcterms:W3CDTF">2017-01-12T07:50:00Z</dcterms:modified>
</cp:coreProperties>
</file>