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407" w:rsidRPr="00494ABA" w:rsidRDefault="00705407" w:rsidP="00494ABA">
      <w:r w:rsidRPr="00494ABA">
        <w:rPr>
          <w:rFonts w:hint="eastAsia"/>
        </w:rPr>
        <w:t>様式第</w:t>
      </w:r>
      <w:r w:rsidR="005C70FF">
        <w:rPr>
          <w:rFonts w:hint="eastAsia"/>
        </w:rPr>
        <w:t>2</w:t>
      </w:r>
      <w:r w:rsidRPr="00494ABA">
        <w:rPr>
          <w:rFonts w:hint="eastAsia"/>
        </w:rPr>
        <w:t>号（第</w:t>
      </w:r>
      <w:r w:rsidR="00301A64">
        <w:rPr>
          <w:rFonts w:hint="eastAsia"/>
        </w:rPr>
        <w:t>4</w:t>
      </w:r>
      <w:r w:rsidRPr="00494ABA">
        <w:rPr>
          <w:rFonts w:hint="eastAsia"/>
        </w:rPr>
        <w:t>条関係）</w:t>
      </w:r>
    </w:p>
    <w:p w:rsidR="005C70FF" w:rsidRPr="00494ABA" w:rsidRDefault="005C70FF" w:rsidP="005C70FF">
      <w:pPr>
        <w:jc w:val="right"/>
      </w:pPr>
      <w:r w:rsidRPr="00494ABA">
        <w:rPr>
          <w:rFonts w:hint="eastAsia"/>
        </w:rPr>
        <w:t>第　　　　　号</w:t>
      </w:r>
    </w:p>
    <w:p w:rsidR="005C70FF" w:rsidRPr="00494ABA" w:rsidRDefault="005C70FF" w:rsidP="005C70FF">
      <w:pPr>
        <w:jc w:val="right"/>
      </w:pPr>
      <w:r w:rsidRPr="00494ABA">
        <w:rPr>
          <w:rFonts w:hint="eastAsia"/>
        </w:rPr>
        <w:t>年　　月　　日</w:t>
      </w:r>
    </w:p>
    <w:p w:rsidR="005C70FF" w:rsidRDefault="005C70FF" w:rsidP="005C70FF">
      <w:r w:rsidRPr="00494ABA">
        <w:rPr>
          <w:rFonts w:hint="eastAsia"/>
        </w:rPr>
        <w:t xml:space="preserve">　　　　　　　　　　　様</w:t>
      </w:r>
    </w:p>
    <w:p w:rsidR="005C70FF" w:rsidRDefault="005C70FF" w:rsidP="005C70FF"/>
    <w:p w:rsidR="005C70FF" w:rsidRDefault="005C70FF" w:rsidP="005C70FF"/>
    <w:p w:rsidR="005C70FF" w:rsidRPr="00494ABA" w:rsidRDefault="005C70FF" w:rsidP="005C70FF"/>
    <w:p w:rsidR="005C70FF" w:rsidRPr="00494ABA" w:rsidRDefault="005C70FF" w:rsidP="005C70FF">
      <w:pPr>
        <w:ind w:firstLineChars="2600" w:firstLine="5460"/>
      </w:pPr>
      <w:r w:rsidRPr="00494ABA">
        <w:rPr>
          <w:rFonts w:hint="eastAsia"/>
        </w:rPr>
        <w:t xml:space="preserve">身延町長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5C70FF">
        <w:rPr>
          <w:rFonts w:hint="eastAsia"/>
          <w:position w:val="2"/>
          <w:sz w:val="12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705407" w:rsidRPr="00494ABA" w:rsidRDefault="00705407" w:rsidP="00494ABA"/>
    <w:p w:rsidR="00705407" w:rsidRPr="00494ABA" w:rsidRDefault="00705407" w:rsidP="005C70FF">
      <w:pPr>
        <w:jc w:val="center"/>
      </w:pPr>
      <w:r w:rsidRPr="00494ABA">
        <w:rPr>
          <w:rFonts w:hint="eastAsia"/>
        </w:rPr>
        <w:t>公式マスコットキャラクターデザイン使用承認</w:t>
      </w:r>
      <w:r w:rsidR="005C70FF">
        <w:rPr>
          <w:rFonts w:hint="eastAsia"/>
        </w:rPr>
        <w:t>通知</w:t>
      </w:r>
      <w:r w:rsidRPr="00494ABA">
        <w:rPr>
          <w:rFonts w:hint="eastAsia"/>
        </w:rPr>
        <w:t>書</w:t>
      </w:r>
    </w:p>
    <w:p w:rsidR="00705407" w:rsidRPr="00494ABA" w:rsidRDefault="00705407" w:rsidP="00494ABA"/>
    <w:p w:rsidR="00705407" w:rsidRDefault="00705407" w:rsidP="005C70FF">
      <w:pPr>
        <w:ind w:firstLineChars="200" w:firstLine="420"/>
      </w:pPr>
      <w:r w:rsidRPr="00494ABA">
        <w:rPr>
          <w:rFonts w:hint="eastAsia"/>
        </w:rPr>
        <w:t>年　月　　日付けで申請のありましたマスコットキャラクターデザイン使用申請については、次のとおり承認しま</w:t>
      </w:r>
      <w:r w:rsidR="005C70FF">
        <w:rPr>
          <w:rFonts w:hint="eastAsia"/>
        </w:rPr>
        <w:t>したので、身延町公式マスコットキャラクター「みのワン」デザインの使用に関する</w:t>
      </w:r>
      <w:r w:rsidR="00AC4156">
        <w:rPr>
          <w:rFonts w:hint="eastAsia"/>
        </w:rPr>
        <w:t>取扱</w:t>
      </w:r>
      <w:r w:rsidR="005C70FF">
        <w:rPr>
          <w:rFonts w:hint="eastAsia"/>
        </w:rPr>
        <w:t>要綱第4条の規定により通知しま</w:t>
      </w:r>
      <w:r w:rsidRPr="00494ABA">
        <w:rPr>
          <w:rFonts w:hint="eastAsia"/>
        </w:rPr>
        <w:t>す。</w:t>
      </w:r>
    </w:p>
    <w:p w:rsidR="00301A64" w:rsidRPr="00494ABA" w:rsidRDefault="00301A64" w:rsidP="005C70FF">
      <w:pPr>
        <w:ind w:firstLineChars="200" w:firstLine="420"/>
      </w:pPr>
    </w:p>
    <w:p w:rsidR="00705407" w:rsidRPr="00494ABA" w:rsidRDefault="00301A64" w:rsidP="00494ABA">
      <w:r>
        <w:rPr>
          <w:rFonts w:hint="eastAsia"/>
        </w:rPr>
        <w:t>1</w:t>
      </w:r>
      <w:r w:rsidR="009B3E2E" w:rsidRPr="00494ABA">
        <w:rPr>
          <w:rFonts w:hint="eastAsia"/>
        </w:rPr>
        <w:t xml:space="preserve">　キャラクターデザインの使用範囲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6999"/>
      </w:tblGrid>
      <w:tr w:rsidR="00705407" w:rsidRPr="00494ABA" w:rsidTr="005C70FF">
        <w:trPr>
          <w:trHeight w:val="837"/>
        </w:trPr>
        <w:tc>
          <w:tcPr>
            <w:tcW w:w="1526" w:type="dxa"/>
            <w:vAlign w:val="center"/>
          </w:tcPr>
          <w:p w:rsidR="00705407" w:rsidRPr="00494ABA" w:rsidRDefault="00705407" w:rsidP="005C70FF">
            <w:pPr>
              <w:jc w:val="center"/>
            </w:pPr>
            <w:r w:rsidRPr="00494ABA">
              <w:rPr>
                <w:rFonts w:hint="eastAsia"/>
              </w:rPr>
              <w:t>使用目的</w:t>
            </w:r>
          </w:p>
        </w:tc>
        <w:tc>
          <w:tcPr>
            <w:tcW w:w="7176" w:type="dxa"/>
          </w:tcPr>
          <w:p w:rsidR="00705407" w:rsidRPr="00494ABA" w:rsidRDefault="00705407" w:rsidP="00494ABA"/>
        </w:tc>
      </w:tr>
      <w:tr w:rsidR="00705407" w:rsidRPr="00494ABA" w:rsidTr="00E21D01">
        <w:trPr>
          <w:trHeight w:val="1116"/>
        </w:trPr>
        <w:tc>
          <w:tcPr>
            <w:tcW w:w="1526" w:type="dxa"/>
            <w:vAlign w:val="center"/>
          </w:tcPr>
          <w:p w:rsidR="00705407" w:rsidRPr="00494ABA" w:rsidRDefault="00705407" w:rsidP="005C70FF">
            <w:pPr>
              <w:jc w:val="center"/>
            </w:pPr>
            <w:r w:rsidRPr="00494ABA">
              <w:rPr>
                <w:rFonts w:hint="eastAsia"/>
              </w:rPr>
              <w:t>使用する</w:t>
            </w:r>
          </w:p>
          <w:p w:rsidR="00705407" w:rsidRPr="00494ABA" w:rsidRDefault="00705407" w:rsidP="005C70FF">
            <w:pPr>
              <w:jc w:val="center"/>
            </w:pPr>
            <w:r w:rsidRPr="00494ABA">
              <w:rPr>
                <w:rFonts w:hint="eastAsia"/>
              </w:rPr>
              <w:t>デザイン</w:t>
            </w:r>
          </w:p>
        </w:tc>
        <w:tc>
          <w:tcPr>
            <w:tcW w:w="7176" w:type="dxa"/>
            <w:vAlign w:val="center"/>
          </w:tcPr>
          <w:p w:rsidR="00705407" w:rsidRPr="00494ABA" w:rsidRDefault="005C70FF" w:rsidP="00494ABA">
            <w:r>
              <w:rPr>
                <w:rFonts w:hint="eastAsia"/>
              </w:rPr>
              <w:t>□</w:t>
            </w:r>
            <w:r w:rsidR="00705407" w:rsidRPr="00494ABA">
              <w:rPr>
                <w:rFonts w:hint="eastAsia"/>
              </w:rPr>
              <w:t>基本デザインのみ</w:t>
            </w:r>
          </w:p>
          <w:p w:rsidR="00705407" w:rsidRPr="00494ABA" w:rsidRDefault="005C70FF" w:rsidP="00494ABA">
            <w:r>
              <w:rPr>
                <w:rFonts w:hint="eastAsia"/>
              </w:rPr>
              <w:t>□</w:t>
            </w:r>
            <w:r w:rsidR="00EC4A35">
              <w:rPr>
                <w:rFonts w:hint="eastAsia"/>
              </w:rPr>
              <w:t>展開</w:t>
            </w:r>
            <w:r w:rsidR="00705407" w:rsidRPr="00494ABA">
              <w:rPr>
                <w:rFonts w:hint="eastAsia"/>
              </w:rPr>
              <w:t>デザインのみ</w:t>
            </w:r>
          </w:p>
          <w:p w:rsidR="00705407" w:rsidRPr="00494ABA" w:rsidRDefault="005C70FF" w:rsidP="00494ABA">
            <w:r>
              <w:rPr>
                <w:rFonts w:hint="eastAsia"/>
              </w:rPr>
              <w:t>□</w:t>
            </w:r>
            <w:r w:rsidR="00705407" w:rsidRPr="00494ABA">
              <w:rPr>
                <w:rFonts w:hint="eastAsia"/>
              </w:rPr>
              <w:t>基本デザインと</w:t>
            </w:r>
            <w:r w:rsidR="00EC4A35">
              <w:rPr>
                <w:rFonts w:hint="eastAsia"/>
              </w:rPr>
              <w:t>展開</w:t>
            </w:r>
            <w:r w:rsidR="00705407" w:rsidRPr="00494ABA">
              <w:rPr>
                <w:rFonts w:hint="eastAsia"/>
              </w:rPr>
              <w:t>デザインの両方</w:t>
            </w:r>
          </w:p>
        </w:tc>
      </w:tr>
      <w:tr w:rsidR="00705407" w:rsidRPr="00494ABA" w:rsidTr="005C70FF">
        <w:trPr>
          <w:trHeight w:val="1121"/>
        </w:trPr>
        <w:tc>
          <w:tcPr>
            <w:tcW w:w="1526" w:type="dxa"/>
            <w:vAlign w:val="center"/>
          </w:tcPr>
          <w:p w:rsidR="00705407" w:rsidRPr="00494ABA" w:rsidRDefault="00705407" w:rsidP="005C70FF">
            <w:pPr>
              <w:jc w:val="center"/>
            </w:pPr>
            <w:r w:rsidRPr="00494ABA">
              <w:rPr>
                <w:rFonts w:hint="eastAsia"/>
              </w:rPr>
              <w:t>使用方法</w:t>
            </w:r>
          </w:p>
          <w:p w:rsidR="00705407" w:rsidRPr="00494ABA" w:rsidRDefault="00705407" w:rsidP="005C70FF">
            <w:pPr>
              <w:jc w:val="center"/>
            </w:pPr>
            <w:r w:rsidRPr="00494ABA">
              <w:rPr>
                <w:rFonts w:hint="eastAsia"/>
              </w:rPr>
              <w:t>又　　は</w:t>
            </w:r>
          </w:p>
          <w:p w:rsidR="00705407" w:rsidRPr="00494ABA" w:rsidRDefault="00705407" w:rsidP="005C70FF">
            <w:pPr>
              <w:jc w:val="center"/>
            </w:pPr>
            <w:r w:rsidRPr="00494ABA">
              <w:rPr>
                <w:rFonts w:hint="eastAsia"/>
              </w:rPr>
              <w:t>製作方法</w:t>
            </w:r>
          </w:p>
        </w:tc>
        <w:tc>
          <w:tcPr>
            <w:tcW w:w="7176" w:type="dxa"/>
          </w:tcPr>
          <w:p w:rsidR="00705407" w:rsidRPr="00494ABA" w:rsidRDefault="00705407" w:rsidP="00494ABA"/>
          <w:p w:rsidR="00705407" w:rsidRPr="00494ABA" w:rsidRDefault="00705407" w:rsidP="00494ABA"/>
          <w:p w:rsidR="00705407" w:rsidRPr="00494ABA" w:rsidRDefault="00705407" w:rsidP="00494ABA"/>
        </w:tc>
      </w:tr>
      <w:tr w:rsidR="00705407" w:rsidRPr="00494ABA" w:rsidTr="005C70FF">
        <w:trPr>
          <w:trHeight w:val="710"/>
        </w:trPr>
        <w:tc>
          <w:tcPr>
            <w:tcW w:w="1526" w:type="dxa"/>
            <w:vAlign w:val="center"/>
          </w:tcPr>
          <w:p w:rsidR="00705407" w:rsidRPr="00494ABA" w:rsidRDefault="00705407" w:rsidP="005C70FF">
            <w:pPr>
              <w:jc w:val="center"/>
            </w:pPr>
            <w:r w:rsidRPr="00494ABA">
              <w:rPr>
                <w:rFonts w:hint="eastAsia"/>
              </w:rPr>
              <w:t>使用期間</w:t>
            </w:r>
          </w:p>
        </w:tc>
        <w:tc>
          <w:tcPr>
            <w:tcW w:w="7176" w:type="dxa"/>
            <w:vAlign w:val="center"/>
          </w:tcPr>
          <w:p w:rsidR="00705407" w:rsidRPr="00494ABA" w:rsidRDefault="00705407" w:rsidP="005C70FF">
            <w:pPr>
              <w:jc w:val="center"/>
            </w:pPr>
            <w:r w:rsidRPr="00494ABA">
              <w:rPr>
                <w:rFonts w:hint="eastAsia"/>
              </w:rPr>
              <w:t>年　　月　　日</w:t>
            </w:r>
            <w:r w:rsidR="005C70FF">
              <w:rPr>
                <w:rFonts w:hint="eastAsia"/>
              </w:rPr>
              <w:t xml:space="preserve">　　</w:t>
            </w:r>
            <w:r w:rsidRPr="00494ABA">
              <w:rPr>
                <w:rFonts w:hint="eastAsia"/>
              </w:rPr>
              <w:t>から　　　　　年　　月　　日まで</w:t>
            </w:r>
          </w:p>
        </w:tc>
      </w:tr>
      <w:tr w:rsidR="00705407" w:rsidRPr="00494ABA" w:rsidTr="005C70FF">
        <w:trPr>
          <w:trHeight w:val="976"/>
        </w:trPr>
        <w:tc>
          <w:tcPr>
            <w:tcW w:w="1526" w:type="dxa"/>
            <w:vAlign w:val="center"/>
          </w:tcPr>
          <w:p w:rsidR="00705407" w:rsidRPr="00494ABA" w:rsidRDefault="00705407" w:rsidP="005C70FF">
            <w:pPr>
              <w:jc w:val="center"/>
            </w:pPr>
            <w:r w:rsidRPr="00494ABA">
              <w:rPr>
                <w:rFonts w:hint="eastAsia"/>
              </w:rPr>
              <w:t>使 用 数</w:t>
            </w:r>
          </w:p>
          <w:p w:rsidR="00705407" w:rsidRPr="00494ABA" w:rsidRDefault="00705407" w:rsidP="005C70FF">
            <w:pPr>
              <w:jc w:val="center"/>
            </w:pPr>
            <w:r w:rsidRPr="00494ABA">
              <w:rPr>
                <w:rFonts w:hint="eastAsia"/>
              </w:rPr>
              <w:t>又　　は</w:t>
            </w:r>
          </w:p>
          <w:p w:rsidR="00705407" w:rsidRPr="00494ABA" w:rsidRDefault="00705407" w:rsidP="005C70FF">
            <w:pPr>
              <w:jc w:val="center"/>
            </w:pPr>
            <w:r w:rsidRPr="00494ABA">
              <w:rPr>
                <w:rFonts w:hint="eastAsia"/>
              </w:rPr>
              <w:t>製 作 数</w:t>
            </w:r>
          </w:p>
        </w:tc>
        <w:tc>
          <w:tcPr>
            <w:tcW w:w="7176" w:type="dxa"/>
          </w:tcPr>
          <w:p w:rsidR="00705407" w:rsidRPr="00494ABA" w:rsidRDefault="00705407" w:rsidP="00494ABA"/>
          <w:p w:rsidR="00705407" w:rsidRPr="00494ABA" w:rsidRDefault="00705407" w:rsidP="00494ABA"/>
          <w:p w:rsidR="00705407" w:rsidRPr="00494ABA" w:rsidRDefault="00705407" w:rsidP="00494ABA"/>
        </w:tc>
      </w:tr>
      <w:tr w:rsidR="00705407" w:rsidRPr="00494ABA" w:rsidTr="00E21D01">
        <w:tc>
          <w:tcPr>
            <w:tcW w:w="1526" w:type="dxa"/>
            <w:vAlign w:val="center"/>
          </w:tcPr>
          <w:p w:rsidR="00705407" w:rsidRPr="00494ABA" w:rsidRDefault="009B3E2E" w:rsidP="005C70FF">
            <w:pPr>
              <w:jc w:val="center"/>
            </w:pPr>
            <w:r w:rsidRPr="00494ABA">
              <w:rPr>
                <w:rFonts w:hint="eastAsia"/>
              </w:rPr>
              <w:t>承認の条件</w:t>
            </w:r>
          </w:p>
        </w:tc>
        <w:tc>
          <w:tcPr>
            <w:tcW w:w="7176" w:type="dxa"/>
          </w:tcPr>
          <w:p w:rsidR="00705407" w:rsidRPr="00494ABA" w:rsidRDefault="005C70FF" w:rsidP="00301A64">
            <w:pPr>
              <w:ind w:left="210" w:hangingChars="100" w:hanging="210"/>
            </w:pPr>
            <w:r>
              <w:rPr>
                <w:rFonts w:hint="eastAsia"/>
              </w:rPr>
              <w:t xml:space="preserve">(1)　</w:t>
            </w:r>
            <w:r w:rsidR="001C2FBD">
              <w:rPr>
                <w:rFonts w:hint="eastAsia"/>
              </w:rPr>
              <w:t>公式</w:t>
            </w:r>
            <w:r w:rsidR="009B3E2E" w:rsidRPr="00494ABA">
              <w:rPr>
                <w:rFonts w:hint="eastAsia"/>
              </w:rPr>
              <w:t>マスコットキャラクターデザイン使用</w:t>
            </w:r>
            <w:r w:rsidR="001C2FBD">
              <w:rPr>
                <w:rFonts w:hint="eastAsia"/>
              </w:rPr>
              <w:t>承認</w:t>
            </w:r>
            <w:r w:rsidR="009B3E2E" w:rsidRPr="00494ABA">
              <w:rPr>
                <w:rFonts w:hint="eastAsia"/>
              </w:rPr>
              <w:t>申請</w:t>
            </w:r>
            <w:r w:rsidR="001C2FBD">
              <w:rPr>
                <w:rFonts w:hint="eastAsia"/>
              </w:rPr>
              <w:t>書</w:t>
            </w:r>
            <w:r w:rsidR="009B3E2E" w:rsidRPr="00494ABA">
              <w:rPr>
                <w:rFonts w:hint="eastAsia"/>
              </w:rPr>
              <w:t>のとおり使用すること。</w:t>
            </w:r>
          </w:p>
          <w:p w:rsidR="009B3E2E" w:rsidRPr="00301A64" w:rsidRDefault="00301A64" w:rsidP="001C2FBD">
            <w:pPr>
              <w:ind w:left="210" w:hangingChars="100" w:hanging="210"/>
            </w:pPr>
            <w:r>
              <w:rPr>
                <w:rFonts w:hint="eastAsia"/>
              </w:rPr>
              <w:t>(2)　町が別に定める「</w:t>
            </w:r>
            <w:r w:rsidR="001C2FBD">
              <w:rPr>
                <w:rFonts w:hint="eastAsia"/>
              </w:rPr>
              <w:t>みのワン」</w:t>
            </w:r>
            <w:r w:rsidR="006E36E7" w:rsidRPr="00494ABA">
              <w:rPr>
                <w:rFonts w:hint="eastAsia"/>
              </w:rPr>
              <w:t>使用ガイド</w:t>
            </w:r>
            <w:bookmarkStart w:id="0" w:name="_GoBack"/>
            <w:bookmarkEnd w:id="0"/>
            <w:r w:rsidR="006E36E7" w:rsidRPr="00494ABA">
              <w:rPr>
                <w:rFonts w:hint="eastAsia"/>
              </w:rPr>
              <w:t>を</w:t>
            </w:r>
            <w:r w:rsidR="00AC4156">
              <w:rPr>
                <w:rFonts w:hint="eastAsia"/>
              </w:rPr>
              <w:t>遵守</w:t>
            </w:r>
            <w:r w:rsidR="006E36E7" w:rsidRPr="00494ABA">
              <w:rPr>
                <w:rFonts w:hint="eastAsia"/>
              </w:rPr>
              <w:t>すること。</w:t>
            </w:r>
          </w:p>
        </w:tc>
      </w:tr>
    </w:tbl>
    <w:p w:rsidR="00301A64" w:rsidRDefault="00301A64" w:rsidP="00494ABA"/>
    <w:p w:rsidR="00705407" w:rsidRPr="00494ABA" w:rsidRDefault="00301A64" w:rsidP="00494ABA">
      <w:r>
        <w:rPr>
          <w:rFonts w:hint="eastAsia"/>
        </w:rPr>
        <w:t xml:space="preserve">2　</w:t>
      </w:r>
      <w:r w:rsidR="009B3E2E" w:rsidRPr="00494ABA">
        <w:rPr>
          <w:rFonts w:hint="eastAsia"/>
        </w:rPr>
        <w:t xml:space="preserve">承認番号　</w:t>
      </w:r>
      <w:r>
        <w:rPr>
          <w:rFonts w:hint="eastAsia"/>
        </w:rPr>
        <w:t xml:space="preserve">　　</w:t>
      </w:r>
      <w:r w:rsidR="009B3E2E" w:rsidRPr="00494ABA">
        <w:rPr>
          <w:rFonts w:hint="eastAsia"/>
        </w:rPr>
        <w:t>第　　　号</w:t>
      </w:r>
    </w:p>
    <w:p w:rsidR="00705407" w:rsidRDefault="00705407" w:rsidP="00494ABA"/>
    <w:sectPr w:rsidR="00705407" w:rsidSect="00494AB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DC1" w:rsidRDefault="00437DC1" w:rsidP="00C07058">
      <w:r>
        <w:separator/>
      </w:r>
    </w:p>
  </w:endnote>
  <w:endnote w:type="continuationSeparator" w:id="0">
    <w:p w:rsidR="00437DC1" w:rsidRDefault="00437DC1" w:rsidP="00C0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DC1" w:rsidRDefault="00437DC1" w:rsidP="00C07058">
      <w:r>
        <w:separator/>
      </w:r>
    </w:p>
  </w:footnote>
  <w:footnote w:type="continuationSeparator" w:id="0">
    <w:p w:rsidR="00437DC1" w:rsidRDefault="00437DC1" w:rsidP="00C07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72244"/>
    <w:multiLevelType w:val="hybridMultilevel"/>
    <w:tmpl w:val="8E76C4F8"/>
    <w:lvl w:ilvl="0" w:tplc="05C22B0A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BE"/>
    <w:rsid w:val="00000692"/>
    <w:rsid w:val="0002516C"/>
    <w:rsid w:val="0009268F"/>
    <w:rsid w:val="001C2FBD"/>
    <w:rsid w:val="00301A64"/>
    <w:rsid w:val="0030470B"/>
    <w:rsid w:val="003548DB"/>
    <w:rsid w:val="003D7D89"/>
    <w:rsid w:val="003E291B"/>
    <w:rsid w:val="00437DC1"/>
    <w:rsid w:val="00494ABA"/>
    <w:rsid w:val="00595785"/>
    <w:rsid w:val="005B71B1"/>
    <w:rsid w:val="005C70FF"/>
    <w:rsid w:val="005D55B0"/>
    <w:rsid w:val="006D0D9C"/>
    <w:rsid w:val="006E36E7"/>
    <w:rsid w:val="006F7408"/>
    <w:rsid w:val="00705407"/>
    <w:rsid w:val="00717054"/>
    <w:rsid w:val="00751C08"/>
    <w:rsid w:val="00766AEE"/>
    <w:rsid w:val="00781976"/>
    <w:rsid w:val="007B30DC"/>
    <w:rsid w:val="007C7156"/>
    <w:rsid w:val="007E1090"/>
    <w:rsid w:val="007F13F9"/>
    <w:rsid w:val="008252B3"/>
    <w:rsid w:val="00840AF7"/>
    <w:rsid w:val="00851E60"/>
    <w:rsid w:val="008A5B69"/>
    <w:rsid w:val="00910358"/>
    <w:rsid w:val="00932444"/>
    <w:rsid w:val="00933AF6"/>
    <w:rsid w:val="009730E6"/>
    <w:rsid w:val="009B3E2E"/>
    <w:rsid w:val="009E0009"/>
    <w:rsid w:val="009F137B"/>
    <w:rsid w:val="00A81E3B"/>
    <w:rsid w:val="00A85828"/>
    <w:rsid w:val="00A9386A"/>
    <w:rsid w:val="00AC0ABE"/>
    <w:rsid w:val="00AC1E33"/>
    <w:rsid w:val="00AC4156"/>
    <w:rsid w:val="00AC60CF"/>
    <w:rsid w:val="00B95D0A"/>
    <w:rsid w:val="00B97F6E"/>
    <w:rsid w:val="00C07058"/>
    <w:rsid w:val="00C85DB5"/>
    <w:rsid w:val="00D334BA"/>
    <w:rsid w:val="00DD53B5"/>
    <w:rsid w:val="00E206A2"/>
    <w:rsid w:val="00EC4A35"/>
    <w:rsid w:val="00EC606B"/>
    <w:rsid w:val="00F13E9F"/>
    <w:rsid w:val="00FE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7D957D-7C11-4E97-A29E-F28D3D68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A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70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705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070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7058"/>
    <w:rPr>
      <w:kern w:val="2"/>
      <w:sz w:val="21"/>
      <w:szCs w:val="22"/>
    </w:rPr>
  </w:style>
  <w:style w:type="paragraph" w:styleId="a8">
    <w:name w:val="Closing"/>
    <w:basedOn w:val="a"/>
    <w:link w:val="a9"/>
    <w:uiPriority w:val="99"/>
    <w:unhideWhenUsed/>
    <w:rsid w:val="00AC1E33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C1E33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51E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51E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甲斐市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山梨県甲斐市</dc:creator>
  <cp:keywords/>
  <dc:description/>
  <cp:lastModifiedBy>MNPCA219006</cp:lastModifiedBy>
  <cp:revision>6</cp:revision>
  <cp:lastPrinted>2014-07-02T00:03:00Z</cp:lastPrinted>
  <dcterms:created xsi:type="dcterms:W3CDTF">2021-03-16T05:05:00Z</dcterms:created>
  <dcterms:modified xsi:type="dcterms:W3CDTF">2021-03-24T06:46:00Z</dcterms:modified>
</cp:coreProperties>
</file>