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1E3" w:rsidRPr="00494ABA" w:rsidRDefault="007411E3" w:rsidP="007411E3">
      <w:r w:rsidRPr="00494ABA">
        <w:rPr>
          <w:rFonts w:hint="eastAsia"/>
        </w:rPr>
        <w:t>様式第</w:t>
      </w:r>
      <w:r>
        <w:rPr>
          <w:rFonts w:hint="eastAsia"/>
        </w:rPr>
        <w:t>1</w:t>
      </w:r>
      <w:r w:rsidRPr="00494ABA">
        <w:rPr>
          <w:rFonts w:hint="eastAsia"/>
        </w:rPr>
        <w:t>号（第</w:t>
      </w:r>
      <w:r>
        <w:rPr>
          <w:rFonts w:hint="eastAsia"/>
        </w:rPr>
        <w:t>3</w:t>
      </w:r>
      <w:r w:rsidRPr="00494ABA">
        <w:rPr>
          <w:rFonts w:hint="eastAsia"/>
        </w:rPr>
        <w:t>条関係）</w:t>
      </w:r>
    </w:p>
    <w:p w:rsidR="007411E3" w:rsidRPr="00494ABA" w:rsidRDefault="007411E3" w:rsidP="007411E3">
      <w:pPr>
        <w:jc w:val="right"/>
      </w:pPr>
      <w:r w:rsidRPr="00494ABA">
        <w:rPr>
          <w:rFonts w:hint="eastAsia"/>
        </w:rPr>
        <w:t>年　　月　　日</w:t>
      </w:r>
    </w:p>
    <w:p w:rsidR="007411E3" w:rsidRPr="00494ABA" w:rsidRDefault="007411E3" w:rsidP="007411E3"/>
    <w:p w:rsidR="007411E3" w:rsidRPr="00494ABA" w:rsidRDefault="007411E3" w:rsidP="007411E3">
      <w:r w:rsidRPr="00494ABA">
        <w:rPr>
          <w:rFonts w:hint="eastAsia"/>
        </w:rPr>
        <w:t xml:space="preserve">　身延町長　　　　　　様</w:t>
      </w:r>
    </w:p>
    <w:p w:rsidR="007411E3" w:rsidRDefault="007411E3" w:rsidP="007411E3"/>
    <w:p w:rsidR="007411E3" w:rsidRPr="00494ABA" w:rsidRDefault="007411E3" w:rsidP="007411E3"/>
    <w:p w:rsidR="007411E3" w:rsidRPr="00494ABA" w:rsidRDefault="007411E3" w:rsidP="007411E3">
      <w:pPr>
        <w:ind w:firstLineChars="2100" w:firstLine="4410"/>
      </w:pPr>
      <w:r w:rsidRPr="00494ABA">
        <w:rPr>
          <w:rFonts w:hint="eastAsia"/>
        </w:rPr>
        <w:t>申請者　　住　　所</w:t>
      </w:r>
    </w:p>
    <w:p w:rsidR="007411E3" w:rsidRPr="00494ABA" w:rsidRDefault="007411E3" w:rsidP="007411E3">
      <w:pPr>
        <w:ind w:firstLineChars="2600" w:firstLine="5460"/>
      </w:pPr>
      <w:r w:rsidRPr="00494ABA">
        <w:rPr>
          <w:rFonts w:hint="eastAsia"/>
        </w:rPr>
        <w:t xml:space="preserve">氏　　名　　　　　　　　　</w:t>
      </w:r>
    </w:p>
    <w:p w:rsidR="007411E3" w:rsidRDefault="007411E3" w:rsidP="007411E3">
      <w:pPr>
        <w:ind w:firstLineChars="2600" w:firstLine="5460"/>
      </w:pPr>
      <w:r w:rsidRPr="00494ABA">
        <w:rPr>
          <w:rFonts w:hint="eastAsia"/>
        </w:rPr>
        <w:t>電話番号</w:t>
      </w:r>
    </w:p>
    <w:p w:rsidR="007411E3" w:rsidRPr="00494ABA" w:rsidRDefault="007411E3" w:rsidP="007411E3">
      <w:pPr>
        <w:ind w:firstLineChars="2600" w:firstLine="5460"/>
      </w:pPr>
    </w:p>
    <w:p w:rsidR="007411E3" w:rsidRPr="00494ABA" w:rsidRDefault="007411E3" w:rsidP="007411E3">
      <w:pPr>
        <w:jc w:val="center"/>
      </w:pPr>
      <w:r w:rsidRPr="00494ABA">
        <w:rPr>
          <w:rFonts w:hint="eastAsia"/>
        </w:rPr>
        <w:t>公式マスコットキャラクターデザイン使用</w:t>
      </w:r>
      <w:r>
        <w:rPr>
          <w:rFonts w:hint="eastAsia"/>
        </w:rPr>
        <w:t>承認</w:t>
      </w:r>
      <w:r w:rsidRPr="00494ABA">
        <w:rPr>
          <w:rFonts w:hint="eastAsia"/>
        </w:rPr>
        <w:t>申請書</w:t>
      </w:r>
    </w:p>
    <w:p w:rsidR="007411E3" w:rsidRPr="00494ABA" w:rsidRDefault="007411E3" w:rsidP="007411E3"/>
    <w:p w:rsidR="007411E3" w:rsidRPr="00494ABA" w:rsidRDefault="007411E3" w:rsidP="007411E3">
      <w:r w:rsidRPr="00494ABA">
        <w:rPr>
          <w:rFonts w:hint="eastAsia"/>
        </w:rPr>
        <w:t xml:space="preserve">　マスコットキャラクターデザインを使用したいので、</w:t>
      </w:r>
      <w:r>
        <w:rPr>
          <w:rFonts w:hint="eastAsia"/>
        </w:rPr>
        <w:t>身延町公式マスコットキャラクター「みのワン」デザインの使用に関する取扱要綱第3条第1項の規定により、関係書類を添えて</w:t>
      </w:r>
      <w:r w:rsidRPr="00494ABA">
        <w:rPr>
          <w:rFonts w:hint="eastAsia"/>
        </w:rPr>
        <w:t>次のとおり申請します。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6997"/>
      </w:tblGrid>
      <w:tr w:rsidR="007411E3" w:rsidRPr="00494ABA" w:rsidTr="00F977D5">
        <w:trPr>
          <w:trHeight w:val="1275"/>
        </w:trPr>
        <w:tc>
          <w:tcPr>
            <w:tcW w:w="1526" w:type="dxa"/>
            <w:vAlign w:val="center"/>
          </w:tcPr>
          <w:p w:rsidR="007411E3" w:rsidRPr="00494ABA" w:rsidRDefault="007411E3" w:rsidP="00F977D5">
            <w:pPr>
              <w:jc w:val="center"/>
            </w:pPr>
            <w:r w:rsidRPr="00494ABA">
              <w:rPr>
                <w:rFonts w:hint="eastAsia"/>
              </w:rPr>
              <w:t>使用目的</w:t>
            </w:r>
          </w:p>
        </w:tc>
        <w:tc>
          <w:tcPr>
            <w:tcW w:w="7176" w:type="dxa"/>
          </w:tcPr>
          <w:p w:rsidR="007411E3" w:rsidRPr="00494ABA" w:rsidRDefault="007411E3" w:rsidP="00F977D5"/>
          <w:p w:rsidR="007411E3" w:rsidRPr="00494ABA" w:rsidRDefault="007411E3" w:rsidP="00F977D5"/>
          <w:p w:rsidR="007411E3" w:rsidRPr="00494ABA" w:rsidRDefault="007411E3" w:rsidP="00F977D5"/>
        </w:tc>
      </w:tr>
      <w:tr w:rsidR="007411E3" w:rsidRPr="00494ABA" w:rsidTr="00F977D5">
        <w:trPr>
          <w:trHeight w:val="1116"/>
        </w:trPr>
        <w:tc>
          <w:tcPr>
            <w:tcW w:w="1526" w:type="dxa"/>
            <w:vAlign w:val="center"/>
          </w:tcPr>
          <w:p w:rsidR="007411E3" w:rsidRPr="00494ABA" w:rsidRDefault="007411E3" w:rsidP="00F977D5">
            <w:pPr>
              <w:jc w:val="center"/>
            </w:pPr>
            <w:r w:rsidRPr="00494ABA">
              <w:rPr>
                <w:rFonts w:hint="eastAsia"/>
              </w:rPr>
              <w:t>使用する</w:t>
            </w:r>
          </w:p>
          <w:p w:rsidR="007411E3" w:rsidRPr="00494ABA" w:rsidRDefault="007411E3" w:rsidP="00F977D5">
            <w:pPr>
              <w:jc w:val="center"/>
            </w:pPr>
            <w:r w:rsidRPr="00494ABA">
              <w:rPr>
                <w:rFonts w:hint="eastAsia"/>
              </w:rPr>
              <w:t>デザイン</w:t>
            </w:r>
          </w:p>
        </w:tc>
        <w:tc>
          <w:tcPr>
            <w:tcW w:w="7176" w:type="dxa"/>
            <w:vAlign w:val="center"/>
          </w:tcPr>
          <w:p w:rsidR="007411E3" w:rsidRDefault="007411E3" w:rsidP="00F977D5">
            <w:r>
              <w:rPr>
                <w:rFonts w:hint="eastAsia"/>
              </w:rPr>
              <w:t>□</w:t>
            </w:r>
            <w:r w:rsidRPr="00494ABA">
              <w:rPr>
                <w:rFonts w:hint="eastAsia"/>
              </w:rPr>
              <w:t>基本デザインのみ</w:t>
            </w:r>
          </w:p>
          <w:p w:rsidR="007411E3" w:rsidRPr="00494ABA" w:rsidRDefault="007411E3" w:rsidP="00F977D5">
            <w:r>
              <w:rPr>
                <w:rFonts w:hint="eastAsia"/>
              </w:rPr>
              <w:t>□展開</w:t>
            </w:r>
            <w:r w:rsidRPr="00494ABA">
              <w:rPr>
                <w:rFonts w:hint="eastAsia"/>
              </w:rPr>
              <w:t>デザインのみ</w:t>
            </w:r>
          </w:p>
          <w:p w:rsidR="007411E3" w:rsidRPr="00494ABA" w:rsidRDefault="007411E3" w:rsidP="00F977D5">
            <w:r>
              <w:rPr>
                <w:rFonts w:hint="eastAsia"/>
              </w:rPr>
              <w:t>□</w:t>
            </w:r>
            <w:r w:rsidRPr="00494ABA">
              <w:rPr>
                <w:rFonts w:hint="eastAsia"/>
              </w:rPr>
              <w:t>基本デザインと</w:t>
            </w:r>
            <w:r>
              <w:rPr>
                <w:rFonts w:hint="eastAsia"/>
              </w:rPr>
              <w:t>展開</w:t>
            </w:r>
            <w:r w:rsidRPr="00494ABA">
              <w:rPr>
                <w:rFonts w:hint="eastAsia"/>
              </w:rPr>
              <w:t>デザインの両方</w:t>
            </w:r>
          </w:p>
        </w:tc>
      </w:tr>
      <w:tr w:rsidR="007411E3" w:rsidRPr="00494ABA" w:rsidTr="00F977D5">
        <w:trPr>
          <w:trHeight w:val="1252"/>
        </w:trPr>
        <w:tc>
          <w:tcPr>
            <w:tcW w:w="1526" w:type="dxa"/>
            <w:vAlign w:val="center"/>
          </w:tcPr>
          <w:p w:rsidR="007411E3" w:rsidRPr="00494ABA" w:rsidRDefault="007411E3" w:rsidP="00F977D5">
            <w:pPr>
              <w:jc w:val="center"/>
            </w:pPr>
            <w:r w:rsidRPr="00494ABA">
              <w:rPr>
                <w:rFonts w:hint="eastAsia"/>
              </w:rPr>
              <w:t>使用方法</w:t>
            </w:r>
          </w:p>
          <w:p w:rsidR="007411E3" w:rsidRPr="00494ABA" w:rsidRDefault="007411E3" w:rsidP="00F977D5">
            <w:pPr>
              <w:jc w:val="center"/>
            </w:pPr>
            <w:r w:rsidRPr="00494ABA">
              <w:rPr>
                <w:rFonts w:hint="eastAsia"/>
              </w:rPr>
              <w:t>又　　は</w:t>
            </w:r>
          </w:p>
          <w:p w:rsidR="007411E3" w:rsidRPr="00494ABA" w:rsidRDefault="007411E3" w:rsidP="00F977D5">
            <w:pPr>
              <w:jc w:val="center"/>
            </w:pPr>
            <w:r w:rsidRPr="00494ABA">
              <w:rPr>
                <w:rFonts w:hint="eastAsia"/>
              </w:rPr>
              <w:t>製作方法</w:t>
            </w:r>
          </w:p>
        </w:tc>
        <w:tc>
          <w:tcPr>
            <w:tcW w:w="7176" w:type="dxa"/>
          </w:tcPr>
          <w:p w:rsidR="007411E3" w:rsidRPr="00494ABA" w:rsidRDefault="007411E3" w:rsidP="00F977D5"/>
          <w:p w:rsidR="007411E3" w:rsidRPr="00494ABA" w:rsidRDefault="007411E3" w:rsidP="00F977D5"/>
          <w:p w:rsidR="007411E3" w:rsidRPr="00494ABA" w:rsidRDefault="007411E3" w:rsidP="00F977D5"/>
        </w:tc>
      </w:tr>
      <w:tr w:rsidR="007411E3" w:rsidRPr="00494ABA" w:rsidTr="00F977D5">
        <w:trPr>
          <w:trHeight w:val="1270"/>
        </w:trPr>
        <w:tc>
          <w:tcPr>
            <w:tcW w:w="1526" w:type="dxa"/>
            <w:vAlign w:val="center"/>
          </w:tcPr>
          <w:p w:rsidR="007411E3" w:rsidRPr="00494ABA" w:rsidRDefault="007411E3" w:rsidP="00F977D5">
            <w:pPr>
              <w:jc w:val="center"/>
            </w:pPr>
            <w:r w:rsidRPr="00494ABA">
              <w:rPr>
                <w:rFonts w:hint="eastAsia"/>
              </w:rPr>
              <w:t>使用期間</w:t>
            </w:r>
          </w:p>
        </w:tc>
        <w:tc>
          <w:tcPr>
            <w:tcW w:w="7176" w:type="dxa"/>
            <w:vAlign w:val="center"/>
          </w:tcPr>
          <w:p w:rsidR="007411E3" w:rsidRPr="00494ABA" w:rsidRDefault="007411E3" w:rsidP="00F977D5">
            <w:pPr>
              <w:jc w:val="center"/>
            </w:pPr>
            <w:r w:rsidRPr="00494ABA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　</w:t>
            </w:r>
            <w:r w:rsidRPr="00494ABA">
              <w:rPr>
                <w:rFonts w:hint="eastAsia"/>
              </w:rPr>
              <w:t>から　　　　　年　　月　　日まで</w:t>
            </w:r>
          </w:p>
        </w:tc>
      </w:tr>
      <w:tr w:rsidR="007411E3" w:rsidRPr="00494ABA" w:rsidTr="00F977D5">
        <w:trPr>
          <w:trHeight w:val="1273"/>
        </w:trPr>
        <w:tc>
          <w:tcPr>
            <w:tcW w:w="1526" w:type="dxa"/>
            <w:vAlign w:val="center"/>
          </w:tcPr>
          <w:p w:rsidR="007411E3" w:rsidRPr="00494ABA" w:rsidRDefault="007411E3" w:rsidP="00F977D5">
            <w:pPr>
              <w:jc w:val="center"/>
            </w:pPr>
            <w:r w:rsidRPr="00494ABA">
              <w:rPr>
                <w:rFonts w:hint="eastAsia"/>
              </w:rPr>
              <w:t>使 用 数</w:t>
            </w:r>
          </w:p>
          <w:p w:rsidR="007411E3" w:rsidRPr="00494ABA" w:rsidRDefault="007411E3" w:rsidP="00F977D5">
            <w:pPr>
              <w:jc w:val="center"/>
            </w:pPr>
            <w:r w:rsidRPr="00494ABA">
              <w:rPr>
                <w:rFonts w:hint="eastAsia"/>
              </w:rPr>
              <w:t>又　　は</w:t>
            </w:r>
          </w:p>
          <w:p w:rsidR="007411E3" w:rsidRPr="00494ABA" w:rsidRDefault="007411E3" w:rsidP="00F977D5">
            <w:pPr>
              <w:jc w:val="center"/>
            </w:pPr>
            <w:r w:rsidRPr="00494ABA">
              <w:rPr>
                <w:rFonts w:hint="eastAsia"/>
              </w:rPr>
              <w:t>製 作 数</w:t>
            </w:r>
          </w:p>
        </w:tc>
        <w:tc>
          <w:tcPr>
            <w:tcW w:w="7176" w:type="dxa"/>
          </w:tcPr>
          <w:p w:rsidR="007411E3" w:rsidRPr="00494ABA" w:rsidRDefault="007411E3" w:rsidP="00F977D5"/>
          <w:p w:rsidR="007411E3" w:rsidRPr="00494ABA" w:rsidRDefault="007411E3" w:rsidP="00F977D5"/>
          <w:p w:rsidR="007411E3" w:rsidRPr="00494ABA" w:rsidRDefault="007411E3" w:rsidP="00F977D5"/>
        </w:tc>
      </w:tr>
      <w:tr w:rsidR="007411E3" w:rsidRPr="00494ABA" w:rsidTr="00F977D5">
        <w:tc>
          <w:tcPr>
            <w:tcW w:w="1526" w:type="dxa"/>
            <w:vAlign w:val="center"/>
          </w:tcPr>
          <w:p w:rsidR="007411E3" w:rsidRPr="00494ABA" w:rsidRDefault="007411E3" w:rsidP="00F977D5">
            <w:pPr>
              <w:jc w:val="center"/>
            </w:pPr>
            <w:r w:rsidRPr="00494ABA">
              <w:rPr>
                <w:rFonts w:hint="eastAsia"/>
              </w:rPr>
              <w:t>添付書類</w:t>
            </w:r>
          </w:p>
        </w:tc>
        <w:tc>
          <w:tcPr>
            <w:tcW w:w="7176" w:type="dxa"/>
          </w:tcPr>
          <w:p w:rsidR="007411E3" w:rsidRPr="00494ABA" w:rsidRDefault="007411E3" w:rsidP="00F977D5"/>
          <w:p w:rsidR="007411E3" w:rsidRPr="00494ABA" w:rsidRDefault="007411E3" w:rsidP="00F977D5"/>
          <w:p w:rsidR="007411E3" w:rsidRPr="00494ABA" w:rsidRDefault="007411E3" w:rsidP="00F977D5"/>
          <w:p w:rsidR="007411E3" w:rsidRPr="00494ABA" w:rsidRDefault="007411E3" w:rsidP="00F977D5"/>
        </w:tc>
      </w:tr>
    </w:tbl>
    <w:p w:rsidR="00AD1DBC" w:rsidRDefault="00AD1DBC">
      <w:pPr>
        <w:rPr>
          <w:rFonts w:hint="eastAsia"/>
        </w:rPr>
      </w:pPr>
      <w:bookmarkStart w:id="0" w:name="_GoBack"/>
      <w:bookmarkEnd w:id="0"/>
    </w:p>
    <w:sectPr w:rsidR="00AD1DBC" w:rsidSect="00494ABA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1E3"/>
    <w:rsid w:val="007411E3"/>
    <w:rsid w:val="00AD1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BDE9EA"/>
  <w15:chartTrackingRefBased/>
  <w15:docId w15:val="{358D4531-FD53-4397-87B1-2D9D0212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1E3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MNPCA121001</dc:creator>
  <cp:keywords/>
  <dc:description/>
  <cp:lastModifiedBy>MNPCA121001</cp:lastModifiedBy>
  <cp:revision>1</cp:revision>
  <dcterms:created xsi:type="dcterms:W3CDTF">2023-07-26T02:01:00Z</dcterms:created>
  <dcterms:modified xsi:type="dcterms:W3CDTF">2023-07-26T02:02:00Z</dcterms:modified>
</cp:coreProperties>
</file>